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0FBC3" w14:textId="77777777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14:paraId="7C371864" w14:textId="77777777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14:paraId="68AFA924" w14:textId="77777777" w:rsidR="00A44A43" w:rsidRDefault="00A97C0C">
      <w:pPr>
        <w:spacing w:after="134" w:line="259" w:lineRule="auto"/>
        <w:ind w:left="40" w:firstLine="0"/>
        <w:jc w:val="center"/>
      </w:pPr>
      <w:r>
        <w:rPr>
          <w:b/>
        </w:rPr>
        <w:t xml:space="preserve"> </w:t>
      </w:r>
    </w:p>
    <w:p w14:paraId="3054BDEA" w14:textId="77777777" w:rsidR="00E414DF" w:rsidRDefault="00A97C0C">
      <w:pPr>
        <w:pStyle w:val="Balk1"/>
      </w:pPr>
      <w:r>
        <w:t xml:space="preserve">FİZİK BÖLÜMÜ HAFTALIK DERS PROGRAMI I. SINIF </w:t>
      </w:r>
    </w:p>
    <w:p w14:paraId="35F8AAD0" w14:textId="01A19EC6" w:rsidR="00A44A43" w:rsidRDefault="00A97C0C">
      <w:pPr>
        <w:pStyle w:val="Balk1"/>
      </w:pPr>
      <w:r>
        <w:t xml:space="preserve">(2023-2024 BAHAR YARIYILI) </w:t>
      </w:r>
    </w:p>
    <w:p w14:paraId="1FBDB426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4BB4CD53" w14:textId="77777777" w:rsidR="00A44A43" w:rsidRDefault="00A97C0C">
      <w:pPr>
        <w:spacing w:after="0" w:line="259" w:lineRule="auto"/>
        <w:ind w:left="-5"/>
        <w:jc w:val="left"/>
      </w:pPr>
      <w:r>
        <w:rPr>
          <w:b/>
        </w:rPr>
        <w:t xml:space="preserve">Ders Seçiminde Dikkat Edilmesi Gereken Hususlar </w:t>
      </w:r>
    </w:p>
    <w:p w14:paraId="7235D9D7" w14:textId="77777777" w:rsidR="00A44A43" w:rsidRDefault="00A97C0C">
      <w:pPr>
        <w:spacing w:after="13" w:line="259" w:lineRule="auto"/>
        <w:ind w:left="0" w:firstLine="0"/>
        <w:jc w:val="left"/>
      </w:pPr>
      <w:r>
        <w:t xml:space="preserve"> </w:t>
      </w:r>
    </w:p>
    <w:p w14:paraId="16F31481" w14:textId="77777777" w:rsidR="00A44A43" w:rsidRDefault="00A97C0C">
      <w:pPr>
        <w:ind w:left="-5"/>
      </w:pPr>
      <w:r>
        <w:rPr>
          <w:b/>
        </w:rPr>
        <w:t>i-)</w:t>
      </w:r>
      <w:r>
        <w:t xml:space="preserve"> FİZ1152 Fizik Laboratuvarı I (Mekanik) Dersinde Şube Seçimi öğrenci numarasına göre yapılacaktır. Numarasının sonu 01-17 arasında olanlar A, 18-34 arasında olanlar B, 35 ve yukarısında arasında olanlar C şubesini seçeceklerdir. Bu dersi alttan alan öğrenciler diğer dersleri ile çakışmayacak şekilde bir şubeyi seçebilirler. </w:t>
      </w:r>
    </w:p>
    <w:p w14:paraId="06665509" w14:textId="77777777" w:rsidR="00A44A43" w:rsidRDefault="00A97C0C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1ED8E847" w14:textId="77777777" w:rsidR="00A44A43" w:rsidRDefault="00A97C0C">
      <w:pPr>
        <w:ind w:left="-5"/>
      </w:pPr>
      <w:r>
        <w:rPr>
          <w:b/>
        </w:rPr>
        <w:t>ii-)</w:t>
      </w:r>
      <w:r>
        <w:t xml:space="preserve"> KİM102 Kimya-II Dersinde Şube Seçimi öğrenci numarasına göre yapılacaktır. Numarasını sonu tek olan öğrenciler A, çift olanlar B şubesini seçecektir. Bu dersi alttan alan öğrenciler diğer dersleri ile çakışmayacak şekilde bir şubeyi seçebilirler. </w:t>
      </w:r>
    </w:p>
    <w:p w14:paraId="0253B381" w14:textId="77777777" w:rsidR="00A44A43" w:rsidRDefault="00A97C0C">
      <w:pPr>
        <w:spacing w:after="4" w:line="259" w:lineRule="auto"/>
        <w:ind w:left="0" w:firstLine="0"/>
        <w:jc w:val="left"/>
      </w:pPr>
      <w:r>
        <w:t xml:space="preserve"> </w:t>
      </w:r>
    </w:p>
    <w:p w14:paraId="601A08D2" w14:textId="77777777" w:rsidR="00A44A43" w:rsidRDefault="00A97C0C">
      <w:pPr>
        <w:ind w:left="-5"/>
      </w:pPr>
      <w:r>
        <w:rPr>
          <w:b/>
        </w:rPr>
        <w:t>iii-)</w:t>
      </w:r>
      <w:r>
        <w:t xml:space="preserve"> </w:t>
      </w:r>
      <w:proofErr w:type="gramStart"/>
      <w:r w:rsidRPr="00A72F8E">
        <w:rPr>
          <w:highlight w:val="yellow"/>
        </w:rPr>
        <w:t>TAR102  ve</w:t>
      </w:r>
      <w:proofErr w:type="gramEnd"/>
      <w:r w:rsidRPr="00A72F8E">
        <w:rPr>
          <w:highlight w:val="yellow"/>
        </w:rPr>
        <w:t xml:space="preserve"> TÜR102 dersleri online (Çevrimiçi) yapılacaktır.</w:t>
      </w:r>
      <w:r>
        <w:t xml:space="preserve"> </w:t>
      </w:r>
    </w:p>
    <w:p w14:paraId="61D13987" w14:textId="77777777" w:rsidR="00A44A43" w:rsidRDefault="00A97C0C">
      <w:pPr>
        <w:spacing w:after="0" w:line="259" w:lineRule="auto"/>
        <w:ind w:left="0" w:firstLine="0"/>
        <w:jc w:val="left"/>
      </w:pPr>
      <w:r>
        <w:t xml:space="preserve"> </w:t>
      </w:r>
    </w:p>
    <w:p w14:paraId="3298EDB3" w14:textId="77777777" w:rsidR="00A44A43" w:rsidRDefault="00A97C0C">
      <w:pPr>
        <w:spacing w:after="70"/>
        <w:ind w:left="-5"/>
      </w:pPr>
      <w:r>
        <w:t xml:space="preserve">*Zorunlu Dersler </w:t>
      </w:r>
    </w:p>
    <w:p w14:paraId="2FE3B6F5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110" w:type="dxa"/>
        <w:tblInd w:w="-520" w:type="dxa"/>
        <w:tblCellMar>
          <w:top w:w="15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1063"/>
        <w:gridCol w:w="1844"/>
        <w:gridCol w:w="1699"/>
        <w:gridCol w:w="1702"/>
        <w:gridCol w:w="1966"/>
        <w:gridCol w:w="1836"/>
      </w:tblGrid>
      <w:tr w:rsidR="00A44A43" w14:paraId="357F7EEC" w14:textId="77777777" w:rsidTr="00B6334D">
        <w:trPr>
          <w:trHeight w:val="303"/>
        </w:trPr>
        <w:tc>
          <w:tcPr>
            <w:tcW w:w="1063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4DEEA10E" w14:textId="77777777" w:rsidR="00A44A43" w:rsidRDefault="00A97C0C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Saat </w:t>
            </w:r>
          </w:p>
        </w:tc>
        <w:tc>
          <w:tcPr>
            <w:tcW w:w="1844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56A57DEF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Pazartesi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25DD3096" w14:textId="77777777" w:rsidR="00A44A43" w:rsidRDefault="00A97C0C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Salı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319DC083" w14:textId="77777777" w:rsidR="00A44A43" w:rsidRDefault="00A97C0C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Çarşamba 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0BEF2926" w14:textId="77777777" w:rsidR="00A44A43" w:rsidRDefault="00A97C0C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4"/>
              </w:rPr>
              <w:t xml:space="preserve">Perşembe </w:t>
            </w:r>
          </w:p>
        </w:tc>
        <w:tc>
          <w:tcPr>
            <w:tcW w:w="1836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BFBFBF"/>
          </w:tcPr>
          <w:p w14:paraId="710A5C30" w14:textId="77777777" w:rsidR="00A44A43" w:rsidRDefault="00A97C0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4"/>
              </w:rPr>
              <w:t xml:space="preserve">Cuma </w:t>
            </w:r>
          </w:p>
        </w:tc>
      </w:tr>
      <w:tr w:rsidR="00A44A43" w14:paraId="790A657C" w14:textId="77777777" w:rsidTr="00B6334D">
        <w:trPr>
          <w:trHeight w:val="307"/>
        </w:trPr>
        <w:tc>
          <w:tcPr>
            <w:tcW w:w="1063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734E358" w14:textId="77777777" w:rsidR="00A44A43" w:rsidRDefault="00A97C0C">
            <w:pPr>
              <w:spacing w:after="0" w:line="259" w:lineRule="auto"/>
              <w:ind w:left="0" w:right="31" w:firstLine="0"/>
              <w:jc w:val="center"/>
            </w:pPr>
            <w:r>
              <w:t xml:space="preserve">8.30-9.20 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AF57" w14:textId="77777777" w:rsidR="00A44A43" w:rsidRDefault="00A97C0C">
            <w:pPr>
              <w:spacing w:after="0" w:line="259" w:lineRule="auto"/>
              <w:ind w:left="0" w:right="35" w:firstLine="0"/>
              <w:jc w:val="center"/>
            </w:pPr>
            <w:r>
              <w:t xml:space="preserve">MAT102 (111)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668F" w14:textId="77777777" w:rsidR="00A44A43" w:rsidRDefault="00A97C0C">
            <w:pPr>
              <w:spacing w:after="0" w:line="259" w:lineRule="auto"/>
              <w:ind w:left="0" w:right="29" w:firstLine="0"/>
              <w:jc w:val="center"/>
            </w:pPr>
            <w:r>
              <w:t xml:space="preserve">ENG102 (111)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46080" w14:textId="77777777" w:rsidR="00A44A43" w:rsidRDefault="00A97C0C">
            <w:pPr>
              <w:spacing w:after="0" w:line="259" w:lineRule="auto"/>
              <w:ind w:left="70" w:firstLine="0"/>
              <w:jc w:val="left"/>
            </w:pPr>
            <w:r>
              <w:rPr>
                <w:shd w:val="clear" w:color="auto" w:fill="FFFF00"/>
              </w:rPr>
              <w:t>TAR102(ONLINE)</w:t>
            </w:r>
            <w:r>
              <w:t xml:space="preserve">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058F" w14:textId="77777777" w:rsidR="00A44A43" w:rsidRDefault="00A97C0C">
            <w:pPr>
              <w:spacing w:after="0" w:line="259" w:lineRule="auto"/>
              <w:ind w:left="0" w:right="34" w:firstLine="0"/>
              <w:jc w:val="center"/>
            </w:pPr>
            <w:r>
              <w:rPr>
                <w:shd w:val="clear" w:color="auto" w:fill="FFFF00"/>
              </w:rPr>
              <w:t>TÜR102(ONLINE)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4BD30EA" w14:textId="77777777" w:rsidR="00A44A43" w:rsidRDefault="00A97C0C">
            <w:pPr>
              <w:spacing w:after="0" w:line="259" w:lineRule="auto"/>
              <w:ind w:left="0" w:right="32" w:firstLine="0"/>
              <w:jc w:val="center"/>
            </w:pPr>
            <w:r>
              <w:t xml:space="preserve">MAT102 (111) </w:t>
            </w:r>
          </w:p>
        </w:tc>
      </w:tr>
      <w:tr w:rsidR="00A44A43" w14:paraId="4A048349" w14:textId="77777777" w:rsidTr="00B6334D">
        <w:trPr>
          <w:trHeight w:val="300"/>
        </w:trPr>
        <w:tc>
          <w:tcPr>
            <w:tcW w:w="106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EE43624" w14:textId="77777777" w:rsidR="00A44A43" w:rsidRDefault="00A97C0C">
            <w:pPr>
              <w:spacing w:after="0" w:line="259" w:lineRule="auto"/>
              <w:ind w:left="71" w:firstLine="0"/>
              <w:jc w:val="left"/>
            </w:pPr>
            <w:r>
              <w:t xml:space="preserve">9.30-10.20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D2BA" w14:textId="77777777" w:rsidR="00A44A43" w:rsidRDefault="00A97C0C">
            <w:pPr>
              <w:spacing w:after="0" w:line="259" w:lineRule="auto"/>
              <w:ind w:left="0" w:right="35" w:firstLine="0"/>
              <w:jc w:val="center"/>
            </w:pPr>
            <w:r>
              <w:t xml:space="preserve">MAT102 (111)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06A2" w14:textId="77777777" w:rsidR="00A44A43" w:rsidRDefault="00A97C0C">
            <w:pPr>
              <w:spacing w:after="0" w:line="259" w:lineRule="auto"/>
              <w:ind w:left="0" w:right="29" w:firstLine="0"/>
              <w:jc w:val="center"/>
            </w:pPr>
            <w:r>
              <w:t xml:space="preserve">ENG102 (111)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3F41" w14:textId="77777777" w:rsidR="00A44A43" w:rsidRDefault="00A97C0C">
            <w:pPr>
              <w:spacing w:after="0" w:line="259" w:lineRule="auto"/>
              <w:ind w:left="48" w:firstLine="0"/>
              <w:jc w:val="left"/>
            </w:pPr>
            <w:r>
              <w:rPr>
                <w:shd w:val="clear" w:color="auto" w:fill="FFFF00"/>
              </w:rPr>
              <w:t xml:space="preserve"> TAR102(ONLINE)</w:t>
            </w:r>
            <w:r>
              <w:t xml:space="preserve">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889E" w14:textId="77777777" w:rsidR="00A44A43" w:rsidRDefault="00A97C0C">
            <w:pPr>
              <w:spacing w:after="0" w:line="259" w:lineRule="auto"/>
              <w:ind w:left="0" w:right="34" w:firstLine="0"/>
              <w:jc w:val="center"/>
            </w:pPr>
            <w:r>
              <w:rPr>
                <w:shd w:val="clear" w:color="auto" w:fill="FFFF00"/>
              </w:rPr>
              <w:t>TÜR102(ONLINE)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BE5CD5F" w14:textId="77777777" w:rsidR="00A44A43" w:rsidRDefault="00A97C0C">
            <w:pPr>
              <w:spacing w:after="0" w:line="259" w:lineRule="auto"/>
              <w:ind w:left="0" w:right="32" w:firstLine="0"/>
              <w:jc w:val="center"/>
            </w:pPr>
            <w:r>
              <w:t xml:space="preserve">MAT102 (111) </w:t>
            </w:r>
          </w:p>
        </w:tc>
      </w:tr>
      <w:tr w:rsidR="00A44A43" w14:paraId="36B0F52B" w14:textId="77777777" w:rsidTr="00B6334D">
        <w:trPr>
          <w:trHeight w:val="299"/>
        </w:trPr>
        <w:tc>
          <w:tcPr>
            <w:tcW w:w="106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A2D7631" w14:textId="77777777" w:rsidR="00A44A43" w:rsidRDefault="00A97C0C">
            <w:pPr>
              <w:spacing w:after="0" w:line="259" w:lineRule="auto"/>
              <w:ind w:left="25" w:firstLine="0"/>
              <w:jc w:val="left"/>
            </w:pPr>
            <w:r>
              <w:t xml:space="preserve">10.30-11.20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F425" w14:textId="5998767C" w:rsidR="00A44A43" w:rsidRPr="00A72F8E" w:rsidRDefault="00B6334D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>FİZ1124 (111)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E7B7" w14:textId="77777777" w:rsidR="00A44A43" w:rsidRDefault="00A97C0C">
            <w:pPr>
              <w:spacing w:after="0" w:line="259" w:lineRule="auto"/>
              <w:ind w:left="0" w:right="29" w:firstLine="0"/>
              <w:jc w:val="center"/>
            </w:pPr>
            <w:r>
              <w:t xml:space="preserve">FİZ106 (111)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D31AC4" w14:textId="77777777" w:rsidR="00A44A43" w:rsidRDefault="00A97C0C">
            <w:pPr>
              <w:spacing w:after="0" w:line="259" w:lineRule="auto"/>
              <w:ind w:left="0" w:right="32" w:firstLine="0"/>
              <w:jc w:val="center"/>
            </w:pPr>
            <w:r>
              <w:t xml:space="preserve">FİZ106 (111)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AF62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       KİM102 (111) B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4734F2A" w14:textId="77777777" w:rsidR="00A44A43" w:rsidRDefault="00A97C0C">
            <w:pPr>
              <w:spacing w:after="0" w:line="259" w:lineRule="auto"/>
              <w:ind w:left="0" w:right="30" w:firstLine="0"/>
              <w:jc w:val="center"/>
            </w:pPr>
            <w:r>
              <w:t xml:space="preserve">KİM102 (111) A </w:t>
            </w:r>
          </w:p>
        </w:tc>
      </w:tr>
      <w:tr w:rsidR="00B6334D" w14:paraId="3A63B49F" w14:textId="77777777" w:rsidTr="00B6334D">
        <w:trPr>
          <w:trHeight w:val="299"/>
        </w:trPr>
        <w:tc>
          <w:tcPr>
            <w:tcW w:w="106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DBA5693" w14:textId="77777777" w:rsidR="00B6334D" w:rsidRDefault="00B6334D" w:rsidP="00B6334D">
            <w:pPr>
              <w:spacing w:after="0" w:line="259" w:lineRule="auto"/>
              <w:ind w:left="25" w:firstLine="0"/>
              <w:jc w:val="left"/>
            </w:pPr>
            <w:r>
              <w:t xml:space="preserve">11.30-12.20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2B15" w14:textId="2EF13FFC" w:rsidR="00B6334D" w:rsidRPr="00A72F8E" w:rsidRDefault="00B6334D" w:rsidP="00B6334D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FİZ1124 (111)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98AC3" w14:textId="77777777" w:rsidR="00B6334D" w:rsidRDefault="00B6334D" w:rsidP="00B6334D">
            <w:pPr>
              <w:spacing w:after="0" w:line="259" w:lineRule="auto"/>
              <w:ind w:left="0" w:right="29" w:firstLine="0"/>
              <w:jc w:val="center"/>
            </w:pPr>
            <w:r>
              <w:t xml:space="preserve">FİZ106 (111)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3547" w14:textId="77777777" w:rsidR="00B6334D" w:rsidRDefault="00B6334D" w:rsidP="00B6334D">
            <w:pPr>
              <w:spacing w:after="0" w:line="259" w:lineRule="auto"/>
              <w:ind w:left="0" w:firstLine="0"/>
              <w:jc w:val="left"/>
            </w:pPr>
            <w:r>
              <w:t xml:space="preserve">       FİZ106 (111)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C7D9" w14:textId="77777777" w:rsidR="00B6334D" w:rsidRDefault="00B6334D" w:rsidP="00B6334D">
            <w:pPr>
              <w:spacing w:after="0" w:line="259" w:lineRule="auto"/>
              <w:ind w:left="0" w:firstLine="0"/>
              <w:jc w:val="left"/>
            </w:pPr>
            <w:r>
              <w:t xml:space="preserve">       KİM102 (111) B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F1CAE9D" w14:textId="77777777" w:rsidR="00B6334D" w:rsidRDefault="00B6334D" w:rsidP="00B6334D">
            <w:pPr>
              <w:spacing w:after="0" w:line="259" w:lineRule="auto"/>
              <w:ind w:left="0" w:right="30" w:firstLine="0"/>
              <w:jc w:val="center"/>
            </w:pPr>
            <w:r>
              <w:t xml:space="preserve">KİM102 (111) A </w:t>
            </w:r>
          </w:p>
        </w:tc>
      </w:tr>
      <w:tr w:rsidR="00B6334D" w14:paraId="16FCB820" w14:textId="77777777" w:rsidTr="00B6334D">
        <w:trPr>
          <w:trHeight w:val="300"/>
        </w:trPr>
        <w:tc>
          <w:tcPr>
            <w:tcW w:w="106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E150DB5" w14:textId="77777777" w:rsidR="00B6334D" w:rsidRDefault="00B6334D" w:rsidP="00B6334D">
            <w:pPr>
              <w:spacing w:after="0" w:line="259" w:lineRule="auto"/>
              <w:ind w:left="25" w:firstLine="0"/>
              <w:jc w:val="left"/>
            </w:pPr>
            <w:r>
              <w:t xml:space="preserve">12.30-13.20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8BB9958" w14:textId="783074D8" w:rsidR="00B6334D" w:rsidRPr="00A72F8E" w:rsidRDefault="00B6334D" w:rsidP="00B6334D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FİZ1124 (111)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FF68E79" w14:textId="77777777" w:rsidR="00B6334D" w:rsidRDefault="00B6334D" w:rsidP="00B6334D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0C49910" w14:textId="77777777" w:rsidR="00B6334D" w:rsidRDefault="00B6334D" w:rsidP="00B6334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30E43D" w14:textId="77777777" w:rsidR="00B6334D" w:rsidRDefault="00B6334D" w:rsidP="00B6334D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808080"/>
          </w:tcPr>
          <w:p w14:paraId="0BB0C185" w14:textId="77777777" w:rsidR="00B6334D" w:rsidRDefault="00B6334D" w:rsidP="00B6334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B6334D" w14:paraId="0EE5AB1C" w14:textId="77777777" w:rsidTr="00B6334D">
        <w:trPr>
          <w:trHeight w:val="298"/>
        </w:trPr>
        <w:tc>
          <w:tcPr>
            <w:tcW w:w="106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8306EED" w14:textId="77777777" w:rsidR="00B6334D" w:rsidRDefault="00B6334D" w:rsidP="00B6334D">
            <w:pPr>
              <w:spacing w:after="0" w:line="259" w:lineRule="auto"/>
              <w:ind w:left="25" w:firstLine="0"/>
              <w:jc w:val="left"/>
            </w:pPr>
            <w:r>
              <w:t xml:space="preserve">13.30-14.20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DC17" w14:textId="77777777" w:rsidR="003603EC" w:rsidRDefault="00B6334D" w:rsidP="003603EC">
            <w:pPr>
              <w:spacing w:after="0" w:line="259" w:lineRule="auto"/>
              <w:ind w:left="0" w:right="34" w:firstLine="0"/>
              <w:jc w:val="center"/>
            </w:pPr>
            <w:r>
              <w:t xml:space="preserve">FİZ1122 </w:t>
            </w:r>
          </w:p>
          <w:p w14:paraId="751C68FD" w14:textId="749E5AF2" w:rsidR="00B6334D" w:rsidRDefault="003603EC" w:rsidP="003603EC">
            <w:pPr>
              <w:spacing w:after="0" w:line="259" w:lineRule="auto"/>
              <w:ind w:left="0" w:right="34" w:firstLine="0"/>
              <w:jc w:val="center"/>
            </w:pPr>
            <w:r>
              <w:t>Fen-L-19-(D-218)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AB84" w14:textId="77777777" w:rsidR="00B6334D" w:rsidRDefault="00B6334D" w:rsidP="00B6334D">
            <w:pPr>
              <w:spacing w:after="0" w:line="259" w:lineRule="auto"/>
              <w:ind w:left="0" w:firstLine="0"/>
            </w:pPr>
            <w:r>
              <w:t xml:space="preserve">       KİM102 (111) A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DFAA" w14:textId="77777777" w:rsidR="00B6334D" w:rsidRDefault="00B6334D" w:rsidP="00B6334D">
            <w:pPr>
              <w:spacing w:after="0" w:line="259" w:lineRule="auto"/>
              <w:ind w:left="0" w:firstLine="0"/>
            </w:pPr>
            <w:r>
              <w:t xml:space="preserve">       KİM102 (111) B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4823" w14:textId="77777777" w:rsidR="00B6334D" w:rsidRDefault="00B6334D" w:rsidP="00B6334D">
            <w:pPr>
              <w:spacing w:after="0" w:line="259" w:lineRule="auto"/>
              <w:ind w:left="0" w:right="32" w:firstLine="0"/>
              <w:jc w:val="center"/>
            </w:pPr>
            <w:r>
              <w:t xml:space="preserve">FİZ106 (111)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D0D3637" w14:textId="77777777" w:rsidR="00B6334D" w:rsidRDefault="00B6334D" w:rsidP="00B6334D">
            <w:pPr>
              <w:spacing w:after="0" w:line="259" w:lineRule="auto"/>
              <w:ind w:left="0" w:right="28" w:firstLine="0"/>
              <w:jc w:val="center"/>
            </w:pPr>
            <w:r>
              <w:t>FİZ1152 (L-307) A</w:t>
            </w:r>
            <w:r>
              <w:rPr>
                <w:color w:val="FF0000"/>
              </w:rPr>
              <w:t xml:space="preserve"> </w:t>
            </w:r>
          </w:p>
        </w:tc>
      </w:tr>
      <w:tr w:rsidR="00B6334D" w14:paraId="13224DA2" w14:textId="77777777" w:rsidTr="00B6334D">
        <w:trPr>
          <w:trHeight w:val="300"/>
        </w:trPr>
        <w:tc>
          <w:tcPr>
            <w:tcW w:w="106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BE1FD75" w14:textId="77777777" w:rsidR="00B6334D" w:rsidRDefault="00B6334D" w:rsidP="00B6334D">
            <w:pPr>
              <w:spacing w:after="0" w:line="259" w:lineRule="auto"/>
              <w:ind w:left="25" w:firstLine="0"/>
              <w:jc w:val="left"/>
            </w:pPr>
            <w:r>
              <w:t xml:space="preserve">14.30-15.20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B2A3" w14:textId="77777777" w:rsidR="003603EC" w:rsidRDefault="00B6334D" w:rsidP="003603EC">
            <w:pPr>
              <w:spacing w:after="0" w:line="259" w:lineRule="auto"/>
              <w:ind w:left="0" w:right="34" w:firstLine="0"/>
              <w:jc w:val="center"/>
            </w:pPr>
            <w:r>
              <w:t xml:space="preserve">FİZ1122 </w:t>
            </w:r>
          </w:p>
          <w:p w14:paraId="47C53264" w14:textId="796D59C6" w:rsidR="00B6334D" w:rsidRDefault="003603EC" w:rsidP="003603EC">
            <w:pPr>
              <w:spacing w:after="0" w:line="259" w:lineRule="auto"/>
              <w:ind w:left="0" w:right="34" w:firstLine="0"/>
              <w:jc w:val="center"/>
            </w:pPr>
            <w:r>
              <w:t>Fen-L-19-(D-218)</w:t>
            </w:r>
            <w:r w:rsidR="00B6334D">
              <w:rPr>
                <w:color w:val="FF000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0BB4" w14:textId="77777777" w:rsidR="00B6334D" w:rsidRDefault="00B6334D" w:rsidP="00B6334D">
            <w:pPr>
              <w:spacing w:after="0" w:line="259" w:lineRule="auto"/>
              <w:ind w:left="0" w:firstLine="0"/>
            </w:pPr>
            <w:r>
              <w:t xml:space="preserve">       KİM102 (111) A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EF60" w14:textId="77777777" w:rsidR="00B6334D" w:rsidRDefault="00B6334D" w:rsidP="00B6334D">
            <w:pPr>
              <w:spacing w:after="0" w:line="259" w:lineRule="auto"/>
              <w:ind w:left="0" w:firstLine="0"/>
            </w:pPr>
            <w:r>
              <w:t xml:space="preserve">       KİM102 (111) B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20CC" w14:textId="77777777" w:rsidR="00B6334D" w:rsidRDefault="00B6334D" w:rsidP="00B6334D">
            <w:pPr>
              <w:spacing w:after="0" w:line="259" w:lineRule="auto"/>
              <w:ind w:left="0" w:right="32" w:firstLine="0"/>
              <w:jc w:val="center"/>
            </w:pPr>
            <w:r>
              <w:t xml:space="preserve">FİZ106 (111)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17F13AA" w14:textId="77777777" w:rsidR="00B6334D" w:rsidRDefault="00B6334D" w:rsidP="00B6334D">
            <w:pPr>
              <w:spacing w:after="0" w:line="259" w:lineRule="auto"/>
              <w:ind w:left="0" w:right="28" w:firstLine="0"/>
              <w:jc w:val="center"/>
            </w:pPr>
            <w:r>
              <w:t xml:space="preserve">FİZ1152 (L-307) A </w:t>
            </w:r>
          </w:p>
        </w:tc>
      </w:tr>
      <w:tr w:rsidR="00B6334D" w14:paraId="42E1C56D" w14:textId="77777777" w:rsidTr="00B6334D">
        <w:trPr>
          <w:trHeight w:val="299"/>
        </w:trPr>
        <w:tc>
          <w:tcPr>
            <w:tcW w:w="106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608F068" w14:textId="77777777" w:rsidR="00B6334D" w:rsidRDefault="00B6334D" w:rsidP="00B6334D">
            <w:pPr>
              <w:spacing w:after="0" w:line="259" w:lineRule="auto"/>
              <w:ind w:left="25" w:firstLine="0"/>
              <w:jc w:val="left"/>
            </w:pPr>
            <w:r>
              <w:t xml:space="preserve">15.30-16.20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38F5" w14:textId="77777777" w:rsidR="00B6334D" w:rsidRDefault="00B6334D" w:rsidP="003603EC">
            <w:pPr>
              <w:spacing w:after="0" w:line="259" w:lineRule="auto"/>
              <w:ind w:left="0" w:right="34" w:firstLine="0"/>
              <w:jc w:val="center"/>
            </w:pPr>
            <w:r>
              <w:t xml:space="preserve">FİZ1122 </w:t>
            </w:r>
          </w:p>
          <w:p w14:paraId="3FFB943B" w14:textId="55F87558" w:rsidR="003603EC" w:rsidRDefault="003603EC" w:rsidP="003603EC">
            <w:pPr>
              <w:spacing w:after="0" w:line="259" w:lineRule="auto"/>
              <w:ind w:left="0" w:right="34" w:firstLine="0"/>
              <w:jc w:val="center"/>
            </w:pPr>
            <w:r>
              <w:t>Fen-L-19-(D-218)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7C18" w14:textId="599848C0" w:rsidR="00B6334D" w:rsidRPr="00A72F8E" w:rsidRDefault="00B6334D" w:rsidP="00B6334D">
            <w:pPr>
              <w:spacing w:after="0" w:line="259" w:lineRule="auto"/>
              <w:ind w:left="0" w:right="28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>FİZ1152 (L-307) B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6456" w14:textId="77777777" w:rsidR="00B6334D" w:rsidRDefault="00B6334D" w:rsidP="00B6334D">
            <w:pPr>
              <w:spacing w:after="0" w:line="259" w:lineRule="auto"/>
              <w:ind w:left="79" w:firstLine="0"/>
              <w:jc w:val="left"/>
            </w:pPr>
            <w:r>
              <w:t xml:space="preserve">FİZ1152 (L-307) C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F2E3" w14:textId="77777777" w:rsidR="00B6334D" w:rsidRDefault="00B6334D" w:rsidP="00B6334D">
            <w:pPr>
              <w:spacing w:after="0" w:line="259" w:lineRule="auto"/>
              <w:ind w:left="0" w:right="32" w:firstLine="0"/>
              <w:jc w:val="center"/>
            </w:pPr>
            <w:r>
              <w:t xml:space="preserve">ENG102 (111)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5DAB86B" w14:textId="77777777" w:rsidR="00B6334D" w:rsidRDefault="00B6334D" w:rsidP="00B6334D">
            <w:pPr>
              <w:spacing w:after="0" w:line="259" w:lineRule="auto"/>
              <w:ind w:left="0" w:right="28" w:firstLine="0"/>
              <w:jc w:val="center"/>
            </w:pPr>
            <w:r>
              <w:t xml:space="preserve">FİZ1152 (L-307) A </w:t>
            </w:r>
          </w:p>
        </w:tc>
      </w:tr>
      <w:tr w:rsidR="00B6334D" w14:paraId="7120A78B" w14:textId="77777777" w:rsidTr="00B6334D">
        <w:trPr>
          <w:trHeight w:val="299"/>
        </w:trPr>
        <w:tc>
          <w:tcPr>
            <w:tcW w:w="106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A5FB74B" w14:textId="77777777" w:rsidR="00B6334D" w:rsidRDefault="00B6334D" w:rsidP="00B6334D">
            <w:pPr>
              <w:spacing w:after="0" w:line="259" w:lineRule="auto"/>
              <w:ind w:left="25" w:firstLine="0"/>
              <w:jc w:val="left"/>
            </w:pPr>
            <w:r>
              <w:t xml:space="preserve">16.30-17.20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AA22" w14:textId="77777777" w:rsidR="00B6334D" w:rsidRDefault="00B6334D" w:rsidP="00B6334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DE27" w14:textId="200349E8" w:rsidR="00B6334D" w:rsidRPr="00A72F8E" w:rsidRDefault="00B6334D" w:rsidP="00B6334D">
            <w:pPr>
              <w:spacing w:after="0" w:line="259" w:lineRule="auto"/>
              <w:ind w:left="0" w:right="28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>FİZ1152 (L-307) B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4521" w14:textId="77777777" w:rsidR="00B6334D" w:rsidRDefault="00B6334D" w:rsidP="00B6334D">
            <w:pPr>
              <w:spacing w:after="0" w:line="259" w:lineRule="auto"/>
              <w:ind w:left="79" w:firstLine="0"/>
              <w:jc w:val="left"/>
            </w:pPr>
            <w:r>
              <w:t xml:space="preserve">FİZ1152 (L-307) C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B6FE" w14:textId="77777777" w:rsidR="00B6334D" w:rsidRDefault="00B6334D" w:rsidP="00B6334D">
            <w:pPr>
              <w:spacing w:after="0" w:line="259" w:lineRule="auto"/>
              <w:ind w:left="0" w:right="32" w:firstLine="0"/>
              <w:jc w:val="center"/>
            </w:pPr>
            <w:r>
              <w:t xml:space="preserve">ENG102 (111)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2FDE400" w14:textId="77777777" w:rsidR="00B6334D" w:rsidRDefault="00B6334D" w:rsidP="00B6334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B6334D" w14:paraId="363AFC53" w14:textId="77777777" w:rsidTr="00B6334D">
        <w:trPr>
          <w:trHeight w:val="302"/>
        </w:trPr>
        <w:tc>
          <w:tcPr>
            <w:tcW w:w="1063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0CC86DA5" w14:textId="77777777" w:rsidR="00B6334D" w:rsidRDefault="00B6334D" w:rsidP="00B6334D">
            <w:pPr>
              <w:spacing w:after="0" w:line="259" w:lineRule="auto"/>
              <w:ind w:left="25" w:firstLine="0"/>
              <w:jc w:val="left"/>
            </w:pPr>
            <w:r>
              <w:t xml:space="preserve">17.30-18.20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230705" w14:textId="77777777" w:rsidR="00B6334D" w:rsidRDefault="00B6334D" w:rsidP="00B6334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D10782" w14:textId="4B6018B8" w:rsidR="00B6334D" w:rsidRPr="00A72F8E" w:rsidRDefault="00B6334D" w:rsidP="00B6334D">
            <w:pPr>
              <w:spacing w:after="0" w:line="259" w:lineRule="auto"/>
              <w:ind w:left="0" w:right="28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>FİZ1152 (L-307) B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19E504" w14:textId="77777777" w:rsidR="00B6334D" w:rsidRDefault="00B6334D" w:rsidP="00B6334D">
            <w:pPr>
              <w:spacing w:after="0" w:line="259" w:lineRule="auto"/>
              <w:ind w:left="0" w:firstLine="0"/>
              <w:jc w:val="left"/>
            </w:pPr>
            <w:r>
              <w:t xml:space="preserve">  FİZ1152 (L-307) C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7383B3" w14:textId="77777777" w:rsidR="00B6334D" w:rsidRDefault="00B6334D" w:rsidP="00B6334D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14:paraId="16903B2D" w14:textId="77777777" w:rsidR="00B6334D" w:rsidRDefault="00B6334D" w:rsidP="00B6334D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</w:tr>
    </w:tbl>
    <w:p w14:paraId="0FEEC0DD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5569A76A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51487223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634F8061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7BFCF701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329CE58A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tbl>
      <w:tblPr>
        <w:tblStyle w:val="TableGrid"/>
        <w:tblW w:w="9184" w:type="dxa"/>
        <w:tblInd w:w="-56" w:type="dxa"/>
        <w:tblCellMar>
          <w:top w:w="15" w:type="dxa"/>
          <w:left w:w="6" w:type="dxa"/>
          <w:right w:w="58" w:type="dxa"/>
        </w:tblCellMar>
        <w:tblLook w:val="04A0" w:firstRow="1" w:lastRow="0" w:firstColumn="1" w:lastColumn="0" w:noHBand="0" w:noVBand="1"/>
      </w:tblPr>
      <w:tblGrid>
        <w:gridCol w:w="1617"/>
        <w:gridCol w:w="2693"/>
        <w:gridCol w:w="992"/>
        <w:gridCol w:w="3882"/>
      </w:tblGrid>
      <w:tr w:rsidR="00A44A43" w14:paraId="0CF91E4A" w14:textId="77777777">
        <w:trPr>
          <w:trHeight w:val="302"/>
        </w:trPr>
        <w:tc>
          <w:tcPr>
            <w:tcW w:w="1616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481EA27E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t xml:space="preserve">Dersin Kodu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5A4CA0ED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rPr>
                <w:b/>
                <w:sz w:val="24"/>
              </w:rPr>
              <w:t xml:space="preserve">Dersin Adı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48C6862E" w14:textId="77777777" w:rsidR="00A44A43" w:rsidRDefault="00A97C0C">
            <w:pPr>
              <w:spacing w:after="0" w:line="259" w:lineRule="auto"/>
              <w:ind w:left="162" w:firstLine="0"/>
              <w:jc w:val="left"/>
            </w:pPr>
            <w:r>
              <w:rPr>
                <w:b/>
                <w:sz w:val="24"/>
              </w:rPr>
              <w:t xml:space="preserve">AKTS </w:t>
            </w:r>
          </w:p>
        </w:tc>
        <w:tc>
          <w:tcPr>
            <w:tcW w:w="3882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BFBFBF"/>
          </w:tcPr>
          <w:p w14:paraId="031663A3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rPr>
                <w:b/>
                <w:sz w:val="24"/>
              </w:rPr>
              <w:t xml:space="preserve">Öğretim Üyesi </w:t>
            </w:r>
          </w:p>
        </w:tc>
      </w:tr>
      <w:tr w:rsidR="00A44A43" w14:paraId="3694FC05" w14:textId="77777777">
        <w:trPr>
          <w:trHeight w:val="311"/>
        </w:trPr>
        <w:tc>
          <w:tcPr>
            <w:tcW w:w="1616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4C0BA798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FİZ106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6295137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Fizik –II*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A830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6 </w:t>
            </w:r>
          </w:p>
        </w:tc>
        <w:tc>
          <w:tcPr>
            <w:tcW w:w="38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ECA00FE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Prof. Dr. Bülent KUTLU </w:t>
            </w:r>
          </w:p>
        </w:tc>
      </w:tr>
      <w:tr w:rsidR="00A44A43" w14:paraId="5554747E" w14:textId="77777777">
        <w:trPr>
          <w:trHeight w:val="298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0C952D4D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FİZ1152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F7A283" w14:textId="77777777" w:rsidR="00A44A43" w:rsidRDefault="00A97C0C">
            <w:pPr>
              <w:spacing w:after="0" w:line="259" w:lineRule="auto"/>
              <w:ind w:left="64" w:firstLine="0"/>
            </w:pPr>
            <w:r>
              <w:t xml:space="preserve">Fizik Laboratuvarı I (Mekanik) A*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56A1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4622C90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Prof. Dr. Gökay UĞUR </w:t>
            </w:r>
          </w:p>
        </w:tc>
      </w:tr>
      <w:tr w:rsidR="00A44A43" w14:paraId="6F18F032" w14:textId="77777777">
        <w:trPr>
          <w:trHeight w:val="300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2405D9FF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FİZ1152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88C569" w14:textId="77777777" w:rsidR="00A44A43" w:rsidRDefault="00A97C0C">
            <w:pPr>
              <w:spacing w:after="0" w:line="259" w:lineRule="auto"/>
              <w:ind w:left="64" w:firstLine="0"/>
            </w:pPr>
            <w:r>
              <w:t xml:space="preserve">Fizik Laboratuvarı I (Mekanik) B*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0259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408C275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Doç. Dr. Aycan ÖZKAN </w:t>
            </w:r>
          </w:p>
        </w:tc>
      </w:tr>
      <w:tr w:rsidR="00A44A43" w14:paraId="0A2824E3" w14:textId="77777777">
        <w:trPr>
          <w:trHeight w:val="298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2AC3AB5F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FİZ1152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922312" w14:textId="77777777" w:rsidR="00A44A43" w:rsidRDefault="00A97C0C">
            <w:pPr>
              <w:spacing w:after="0" w:line="259" w:lineRule="auto"/>
              <w:ind w:left="64" w:firstLine="0"/>
            </w:pPr>
            <w:r>
              <w:t xml:space="preserve">Fizik Laboratuvarı I (Mekanik) C*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2EED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60CF538" w14:textId="15E11475" w:rsidR="00A44A43" w:rsidRDefault="00A97C0C" w:rsidP="00AF62F6">
            <w:pPr>
              <w:spacing w:after="0" w:line="259" w:lineRule="auto"/>
              <w:ind w:left="64" w:firstLine="0"/>
              <w:jc w:val="left"/>
            </w:pPr>
            <w:r>
              <w:t xml:space="preserve">Prof. Dr. </w:t>
            </w:r>
            <w:r w:rsidR="00AF62F6">
              <w:t>Sezgin AYDIN</w:t>
            </w:r>
            <w:r>
              <w:t xml:space="preserve"> </w:t>
            </w:r>
          </w:p>
        </w:tc>
      </w:tr>
      <w:tr w:rsidR="00A44A43" w14:paraId="6FC13B5A" w14:textId="77777777">
        <w:trPr>
          <w:trHeight w:val="300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411BCD24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 MAT102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99AC27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Matematik-II*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3859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6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B74828D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Doç. Dr. Cüneyt ÇEVİK </w:t>
            </w:r>
          </w:p>
        </w:tc>
      </w:tr>
      <w:tr w:rsidR="00A44A43" w14:paraId="228CF09B" w14:textId="77777777">
        <w:trPr>
          <w:trHeight w:val="300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630EEDB2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KIM102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C1A532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Kimya-II* 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5FB4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6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1C375D9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Prof. Dr. Özcan YALÇINKAYA </w:t>
            </w:r>
          </w:p>
        </w:tc>
      </w:tr>
      <w:tr w:rsidR="00A44A43" w14:paraId="6B386818" w14:textId="77777777">
        <w:trPr>
          <w:trHeight w:val="298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13F73DEE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KIM102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0FA237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Kimya-II* B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C7C8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6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8D33F83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Prof. Dr. Serkan YAVUZ </w:t>
            </w:r>
          </w:p>
        </w:tc>
      </w:tr>
      <w:tr w:rsidR="00A44A43" w14:paraId="0FC299DE" w14:textId="77777777">
        <w:trPr>
          <w:trHeight w:val="300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6DFE42F3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TÜR102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5B4336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Türk Dili-II*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4DDA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2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16D78DD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 </w:t>
            </w:r>
          </w:p>
        </w:tc>
      </w:tr>
      <w:tr w:rsidR="00A44A43" w14:paraId="36A1BF57" w14:textId="77777777">
        <w:trPr>
          <w:trHeight w:val="298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37959C8F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ENG102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A3FBA9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İngilizce-II*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A307B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2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B2286FF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 </w:t>
            </w:r>
          </w:p>
        </w:tc>
      </w:tr>
      <w:tr w:rsidR="00A44A43" w14:paraId="5C15BAF3" w14:textId="77777777">
        <w:trPr>
          <w:trHeight w:val="300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76362E8A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TAR102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A45E58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 xml:space="preserve">. Tar-II*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1356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2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8269B04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 </w:t>
            </w:r>
          </w:p>
        </w:tc>
      </w:tr>
      <w:tr w:rsidR="00A44A43" w14:paraId="7B044B9B" w14:textId="77777777">
        <w:trPr>
          <w:trHeight w:val="300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48B1D597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FİZ1122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5BEF79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Bilgisayar Programlama I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EB33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C91A8C3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Prof. Dr. M. Kemal ÖZTÜRK  </w:t>
            </w:r>
          </w:p>
        </w:tc>
      </w:tr>
      <w:tr w:rsidR="00A44A43" w14:paraId="326FD418" w14:textId="77777777">
        <w:trPr>
          <w:trHeight w:val="307"/>
        </w:trPr>
        <w:tc>
          <w:tcPr>
            <w:tcW w:w="161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ED5626E" w14:textId="77777777" w:rsidR="00A44A43" w:rsidRDefault="00A97C0C">
            <w:pPr>
              <w:spacing w:after="0" w:line="259" w:lineRule="auto"/>
              <w:ind w:left="62" w:firstLine="0"/>
              <w:jc w:val="left"/>
            </w:pPr>
            <w:r>
              <w:t xml:space="preserve">FİZ1124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14:paraId="0B2E102C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Optik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12F255B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3 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08B8BE79" w14:textId="77777777" w:rsidR="00A44A43" w:rsidRDefault="00A97C0C">
            <w:pPr>
              <w:spacing w:after="0" w:line="259" w:lineRule="auto"/>
              <w:ind w:left="64" w:firstLine="0"/>
              <w:jc w:val="left"/>
            </w:pPr>
            <w:r>
              <w:t xml:space="preserve">Doç. Dr. Aycan ÖZKAN </w:t>
            </w:r>
          </w:p>
        </w:tc>
      </w:tr>
    </w:tbl>
    <w:p w14:paraId="07285B2D" w14:textId="77777777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14:paraId="323E7CE4" w14:textId="77777777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14:paraId="224A071E" w14:textId="77777777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lastRenderedPageBreak/>
        <w:t xml:space="preserve"> </w:t>
      </w:r>
    </w:p>
    <w:p w14:paraId="0CFFC249" w14:textId="77777777" w:rsidR="00A44A43" w:rsidRDefault="00A97C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ACD2513" w14:textId="77777777" w:rsidR="00A44A43" w:rsidRDefault="00A97C0C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3B143517" w14:textId="77777777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14:paraId="09BE1A33" w14:textId="5A5C1DDB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14:paraId="5CFFD8D6" w14:textId="77777777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14:paraId="5E2E806D" w14:textId="77777777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14:paraId="3901CB03" w14:textId="77777777" w:rsidR="00A44A43" w:rsidRDefault="00A97C0C">
      <w:pPr>
        <w:spacing w:after="134" w:line="259" w:lineRule="auto"/>
        <w:ind w:left="40" w:firstLine="0"/>
        <w:jc w:val="center"/>
      </w:pPr>
      <w:r>
        <w:rPr>
          <w:b/>
        </w:rPr>
        <w:t xml:space="preserve"> </w:t>
      </w:r>
    </w:p>
    <w:p w14:paraId="5A830B32" w14:textId="36C27B9E" w:rsidR="00E414DF" w:rsidRDefault="00A97C0C">
      <w:pPr>
        <w:pStyle w:val="Balk1"/>
        <w:ind w:right="6"/>
      </w:pPr>
      <w:r>
        <w:t>FİZİK BÖLÜMÜ HAFTALIK DERS PROGRAMI</w:t>
      </w:r>
      <w:r w:rsidR="00E414DF">
        <w:t xml:space="preserve"> II. SINIF</w:t>
      </w:r>
      <w:r>
        <w:t xml:space="preserve">  </w:t>
      </w:r>
    </w:p>
    <w:p w14:paraId="14D5FDC5" w14:textId="1AF23FB7" w:rsidR="00A44A43" w:rsidRDefault="00A97C0C">
      <w:pPr>
        <w:pStyle w:val="Balk1"/>
        <w:ind w:right="6"/>
      </w:pPr>
      <w:r>
        <w:t xml:space="preserve">(2023-2024 BAHAR YARIYILI) </w:t>
      </w:r>
    </w:p>
    <w:p w14:paraId="70753393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5B487368" w14:textId="77777777" w:rsidR="00A44A43" w:rsidRDefault="00A97C0C">
      <w:pPr>
        <w:spacing w:after="0" w:line="259" w:lineRule="auto"/>
        <w:ind w:left="-5"/>
        <w:jc w:val="left"/>
      </w:pPr>
      <w:r>
        <w:rPr>
          <w:b/>
        </w:rPr>
        <w:t xml:space="preserve">Ders Seçiminde Dikkat Edilmesi Gereken Hususlar </w:t>
      </w:r>
    </w:p>
    <w:p w14:paraId="058030EE" w14:textId="77777777" w:rsidR="00A44A43" w:rsidRDefault="00A97C0C">
      <w:pPr>
        <w:spacing w:after="8" w:line="259" w:lineRule="auto"/>
        <w:ind w:left="0" w:firstLine="0"/>
        <w:jc w:val="left"/>
      </w:pPr>
      <w:r>
        <w:t xml:space="preserve"> </w:t>
      </w:r>
    </w:p>
    <w:p w14:paraId="21E1CD44" w14:textId="77777777" w:rsidR="00A44A43" w:rsidRDefault="00A97C0C">
      <w:pPr>
        <w:ind w:left="-5"/>
      </w:pPr>
      <w:r>
        <w:rPr>
          <w:b/>
        </w:rPr>
        <w:t>i-)</w:t>
      </w:r>
      <w:r>
        <w:t xml:space="preserve"> FİZ252 Fizik Laboratuvarı III (Dalgalar ve Optik) Dersinde Şube Seçimi öğrenci numarasına göre yapılacaktır. Numarasının sonu 01-15 arasında olanlar A, 16-30 arasında olanlar B, 31 ve yukarısında arasında olanlar C şubesini seçeceklerdir. Bu dersi alttan alan öğrenciler diğer dersleri ile çakışmayacak şekilde bir şubeyi seçebilirler. </w:t>
      </w:r>
    </w:p>
    <w:p w14:paraId="6E8C6305" w14:textId="77777777" w:rsidR="00A44A43" w:rsidRDefault="00A97C0C">
      <w:pPr>
        <w:spacing w:after="13" w:line="259" w:lineRule="auto"/>
        <w:ind w:left="0" w:firstLine="0"/>
        <w:jc w:val="left"/>
      </w:pPr>
      <w:r>
        <w:rPr>
          <w:b/>
        </w:rPr>
        <w:t xml:space="preserve"> </w:t>
      </w:r>
    </w:p>
    <w:p w14:paraId="1ABFB54C" w14:textId="15360D99" w:rsidR="00A44A43" w:rsidRDefault="00A97C0C">
      <w:pPr>
        <w:spacing w:after="1" w:line="273" w:lineRule="auto"/>
        <w:ind w:left="-5" w:right="-13"/>
        <w:jc w:val="left"/>
      </w:pPr>
      <w:r>
        <w:rPr>
          <w:b/>
        </w:rPr>
        <w:t>ii-)</w:t>
      </w:r>
      <w:r>
        <w:t xml:space="preserve"> </w:t>
      </w:r>
      <w:r>
        <w:rPr>
          <w:color w:val="FF0000"/>
        </w:rPr>
        <w:t xml:space="preserve">ADS: Alan Dışı Seçmeli Dersi Online (Çevrimiçi) yapılacaktır. 2021 </w:t>
      </w:r>
      <w:r w:rsidR="00A72F8E">
        <w:rPr>
          <w:color w:val="FF0000"/>
        </w:rPr>
        <w:t>(</w:t>
      </w:r>
      <w:proofErr w:type="gramStart"/>
      <w:r w:rsidR="00A72F8E">
        <w:rPr>
          <w:color w:val="FF0000"/>
        </w:rPr>
        <w:t>dahil</w:t>
      </w:r>
      <w:proofErr w:type="gramEnd"/>
      <w:r w:rsidR="00A72F8E">
        <w:rPr>
          <w:color w:val="FF0000"/>
        </w:rPr>
        <w:t xml:space="preserve">) </w:t>
      </w:r>
      <w:r>
        <w:rPr>
          <w:color w:val="FF0000"/>
        </w:rPr>
        <w:t xml:space="preserve">ve daha önce girişli öğrenciler 2 ADS dersi seçeceklerdir. 2022 ve daha sonraki öğrenciler 1 ADS dersi seçeceklerdir. </w:t>
      </w:r>
    </w:p>
    <w:p w14:paraId="479AEF76" w14:textId="77777777" w:rsidR="00A44A43" w:rsidRDefault="00A97C0C">
      <w:pPr>
        <w:spacing w:after="9" w:line="259" w:lineRule="auto"/>
        <w:ind w:left="0" w:firstLine="0"/>
        <w:jc w:val="left"/>
      </w:pPr>
      <w:r>
        <w:t xml:space="preserve"> </w:t>
      </w:r>
    </w:p>
    <w:p w14:paraId="1DE16D51" w14:textId="77777777" w:rsidR="00A44A43" w:rsidRDefault="00A97C0C">
      <w:pPr>
        <w:spacing w:after="0" w:line="259" w:lineRule="auto"/>
        <w:ind w:left="-5"/>
        <w:jc w:val="left"/>
      </w:pPr>
      <w:r>
        <w:rPr>
          <w:b/>
        </w:rPr>
        <w:t>iii-)</w:t>
      </w:r>
      <w:r>
        <w:t xml:space="preserve"> </w:t>
      </w:r>
      <w:r>
        <w:rPr>
          <w:shd w:val="clear" w:color="auto" w:fill="FFFF00"/>
        </w:rPr>
        <w:t>ENG202 İngilizce IV Dersi Online (Çevrimiçi) yapılacaktır.</w:t>
      </w:r>
      <w:r>
        <w:t xml:space="preserve"> </w:t>
      </w:r>
    </w:p>
    <w:p w14:paraId="6C2B8208" w14:textId="77777777" w:rsidR="00A44A43" w:rsidRDefault="00A97C0C">
      <w:pPr>
        <w:spacing w:after="0" w:line="259" w:lineRule="auto"/>
        <w:ind w:left="0" w:firstLine="0"/>
        <w:jc w:val="left"/>
      </w:pPr>
      <w:r>
        <w:t xml:space="preserve"> </w:t>
      </w:r>
    </w:p>
    <w:p w14:paraId="5C28634B" w14:textId="77777777" w:rsidR="00A44A43" w:rsidRDefault="00A97C0C">
      <w:pPr>
        <w:spacing w:after="72"/>
        <w:ind w:left="-5"/>
      </w:pPr>
      <w:r>
        <w:t xml:space="preserve">*Zorunlu Dersler </w:t>
      </w:r>
    </w:p>
    <w:p w14:paraId="14760DCA" w14:textId="77777777" w:rsidR="00A44A43" w:rsidRDefault="00A97C0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850" w:type="dxa"/>
        <w:tblInd w:w="-390" w:type="dxa"/>
        <w:tblCellMar>
          <w:top w:w="15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1203"/>
        <w:gridCol w:w="1701"/>
        <w:gridCol w:w="1812"/>
        <w:gridCol w:w="1733"/>
        <w:gridCol w:w="1702"/>
        <w:gridCol w:w="1699"/>
      </w:tblGrid>
      <w:tr w:rsidR="00A44A43" w14:paraId="5AB96B84" w14:textId="77777777">
        <w:trPr>
          <w:trHeight w:val="303"/>
        </w:trPr>
        <w:tc>
          <w:tcPr>
            <w:tcW w:w="1203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0FFBB42F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Saat 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463C3296" w14:textId="77777777" w:rsidR="00A44A43" w:rsidRDefault="00A97C0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Pazartesi </w:t>
            </w:r>
          </w:p>
        </w:tc>
        <w:tc>
          <w:tcPr>
            <w:tcW w:w="1812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0E6D7139" w14:textId="77777777" w:rsidR="00A44A43" w:rsidRDefault="00A97C0C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Salı </w:t>
            </w:r>
          </w:p>
        </w:tc>
        <w:tc>
          <w:tcPr>
            <w:tcW w:w="1733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179D4B30" w14:textId="77777777" w:rsidR="00A44A43" w:rsidRDefault="00A97C0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Çarşamba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085A1BC0" w14:textId="77777777" w:rsidR="00A44A43" w:rsidRDefault="00A97C0C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Perşembe 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BFBFBF"/>
          </w:tcPr>
          <w:p w14:paraId="03E747C8" w14:textId="77777777" w:rsidR="00A44A43" w:rsidRDefault="00A97C0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Cuma </w:t>
            </w:r>
          </w:p>
        </w:tc>
      </w:tr>
      <w:tr w:rsidR="00A44A43" w14:paraId="176F9DFD" w14:textId="77777777">
        <w:trPr>
          <w:trHeight w:val="278"/>
        </w:trPr>
        <w:tc>
          <w:tcPr>
            <w:tcW w:w="1203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65E9912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8.30-9.20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1384" w14:textId="77777777" w:rsidR="00A44A43" w:rsidRDefault="00A97C0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8FD6" w14:textId="77777777" w:rsidR="00A44A43" w:rsidRPr="00A72F8E" w:rsidRDefault="00A97C0C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FİZ252 (L-308) B 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D942" w14:textId="77777777" w:rsidR="00A44A43" w:rsidRPr="00A72F8E" w:rsidRDefault="00A97C0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B4FB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rPr>
                <w:shd w:val="clear" w:color="auto" w:fill="FFFF00"/>
              </w:rPr>
              <w:t>ENG202 (ONLINE)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FD4F2B4" w14:textId="77777777" w:rsidR="00A44A43" w:rsidRDefault="00A97C0C">
            <w:pPr>
              <w:spacing w:after="0" w:line="259" w:lineRule="auto"/>
              <w:ind w:left="0" w:right="43" w:firstLine="0"/>
              <w:jc w:val="center"/>
            </w:pPr>
            <w:r>
              <w:t xml:space="preserve">FİZ252 (L-308) A </w:t>
            </w:r>
          </w:p>
        </w:tc>
      </w:tr>
      <w:tr w:rsidR="00A44A43" w14:paraId="7F09F567" w14:textId="77777777">
        <w:trPr>
          <w:trHeight w:val="283"/>
        </w:trPr>
        <w:tc>
          <w:tcPr>
            <w:tcW w:w="12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00CA809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9.30-10.20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32CA" w14:textId="77777777" w:rsidR="00A44A43" w:rsidRDefault="00A97C0C">
            <w:pPr>
              <w:spacing w:after="0" w:line="259" w:lineRule="auto"/>
              <w:ind w:left="0" w:right="42" w:firstLine="0"/>
              <w:jc w:val="center"/>
            </w:pPr>
            <w:r>
              <w:t xml:space="preserve">FİZ208 (118)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6132" w14:textId="77777777" w:rsidR="00A44A43" w:rsidRPr="00A72F8E" w:rsidRDefault="00A97C0C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>FİZ252 (L-308) B</w:t>
            </w:r>
            <w:r w:rsidRPr="00A72F8E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B812" w14:textId="77777777" w:rsidR="00A44A43" w:rsidRPr="00A72F8E" w:rsidRDefault="00A97C0C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FİZ252 (L-308) C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5C96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rPr>
                <w:shd w:val="clear" w:color="auto" w:fill="FFFF00"/>
              </w:rPr>
              <w:t>ENG202 (ONLINE)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49FBC5D" w14:textId="77777777" w:rsidR="00A44A43" w:rsidRDefault="00A97C0C">
            <w:pPr>
              <w:spacing w:after="0" w:line="259" w:lineRule="auto"/>
              <w:ind w:left="0" w:right="43" w:firstLine="0"/>
              <w:jc w:val="center"/>
            </w:pPr>
            <w:r>
              <w:t xml:space="preserve">FİZ252 (L-308) A </w:t>
            </w:r>
          </w:p>
        </w:tc>
      </w:tr>
      <w:tr w:rsidR="00A44A43" w14:paraId="2C62487D" w14:textId="77777777">
        <w:trPr>
          <w:trHeight w:val="284"/>
        </w:trPr>
        <w:tc>
          <w:tcPr>
            <w:tcW w:w="12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C186468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10.30-11.20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CA84" w14:textId="77777777" w:rsidR="00A44A43" w:rsidRDefault="00A97C0C">
            <w:pPr>
              <w:spacing w:after="0" w:line="259" w:lineRule="auto"/>
              <w:ind w:left="0" w:right="42" w:firstLine="0"/>
              <w:jc w:val="center"/>
            </w:pPr>
            <w:r>
              <w:t xml:space="preserve">FİZ208 (118)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F088" w14:textId="77777777" w:rsidR="00A44A43" w:rsidRPr="00A72F8E" w:rsidRDefault="00A97C0C">
            <w:pPr>
              <w:spacing w:after="0" w:line="259" w:lineRule="auto"/>
              <w:ind w:left="0" w:right="45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>FİZ252 (L-308) B</w:t>
            </w:r>
            <w:r w:rsidRPr="00A72F8E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95A8" w14:textId="77777777" w:rsidR="00A44A43" w:rsidRPr="00A72F8E" w:rsidRDefault="00A97C0C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FİZ252 (L-308) C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1870" w14:textId="7B0514AD" w:rsidR="00A44A43" w:rsidRPr="00AF62F6" w:rsidRDefault="00103585">
            <w:pPr>
              <w:spacing w:after="0" w:line="259" w:lineRule="auto"/>
              <w:ind w:left="0" w:right="47" w:firstLine="0"/>
              <w:jc w:val="center"/>
            </w:pPr>
            <w:r w:rsidRPr="00AF62F6">
              <w:t>FİZ202 (118</w:t>
            </w:r>
            <w:r w:rsidR="00A97C0C" w:rsidRPr="00AF62F6">
              <w:t xml:space="preserve">)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4A94253" w14:textId="77777777" w:rsidR="00A44A43" w:rsidRDefault="00A97C0C">
            <w:pPr>
              <w:spacing w:after="0" w:line="259" w:lineRule="auto"/>
              <w:ind w:left="0" w:right="43" w:firstLine="0"/>
              <w:jc w:val="center"/>
            </w:pPr>
            <w:r>
              <w:t xml:space="preserve">FİZ252 (L-308) A </w:t>
            </w:r>
          </w:p>
        </w:tc>
      </w:tr>
      <w:tr w:rsidR="00A44A43" w14:paraId="15A7AAA2" w14:textId="77777777">
        <w:trPr>
          <w:trHeight w:val="284"/>
        </w:trPr>
        <w:tc>
          <w:tcPr>
            <w:tcW w:w="12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183B12F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11.30-12.20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46BE" w14:textId="77777777" w:rsidR="00A44A43" w:rsidRDefault="00A97C0C">
            <w:pPr>
              <w:spacing w:after="0" w:line="259" w:lineRule="auto"/>
              <w:ind w:left="0" w:right="42" w:firstLine="0"/>
              <w:jc w:val="center"/>
            </w:pPr>
            <w:r>
              <w:t xml:space="preserve">FİZ208 (118)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CBBA" w14:textId="77777777" w:rsidR="00A44A43" w:rsidRPr="00A72F8E" w:rsidRDefault="00A97C0C">
            <w:pPr>
              <w:spacing w:after="0" w:line="259" w:lineRule="auto"/>
              <w:ind w:left="0" w:right="46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FİZ204 (118)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7D34" w14:textId="77777777" w:rsidR="00A44A43" w:rsidRPr="00A72F8E" w:rsidRDefault="00A97C0C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FİZ252 (L-308) C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1D8A" w14:textId="62868819" w:rsidR="00A44A43" w:rsidRPr="00AF62F6" w:rsidRDefault="00103585">
            <w:pPr>
              <w:spacing w:after="0" w:line="259" w:lineRule="auto"/>
              <w:ind w:left="0" w:right="47" w:firstLine="0"/>
              <w:jc w:val="center"/>
            </w:pPr>
            <w:r w:rsidRPr="00AF62F6">
              <w:t>FİZ202 (118</w:t>
            </w:r>
            <w:r w:rsidR="00A97C0C" w:rsidRPr="00AF62F6">
              <w:t xml:space="preserve">)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C7D1551" w14:textId="77777777" w:rsidR="00A44A43" w:rsidRDefault="00A97C0C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A44A43" w14:paraId="41A1994C" w14:textId="77777777">
        <w:trPr>
          <w:trHeight w:val="283"/>
        </w:trPr>
        <w:tc>
          <w:tcPr>
            <w:tcW w:w="12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5C49B309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12.30-13.20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266443A" w14:textId="77777777" w:rsidR="00A44A43" w:rsidRDefault="00A97C0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78542462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FİZ204 (118)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F04B019" w14:textId="77777777" w:rsidR="00A44A43" w:rsidRDefault="00A97C0C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1E48986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808080"/>
          </w:tcPr>
          <w:p w14:paraId="377C965F" w14:textId="77777777" w:rsidR="00A44A43" w:rsidRDefault="00A97C0C">
            <w:pPr>
              <w:spacing w:after="0" w:line="259" w:lineRule="auto"/>
              <w:ind w:left="0" w:right="43" w:firstLine="0"/>
              <w:jc w:val="center"/>
            </w:pPr>
            <w:r>
              <w:t xml:space="preserve">FİZ2124 (118) </w:t>
            </w:r>
          </w:p>
        </w:tc>
      </w:tr>
      <w:tr w:rsidR="00A44A43" w14:paraId="0DB4A5CE" w14:textId="77777777">
        <w:trPr>
          <w:trHeight w:val="284"/>
        </w:trPr>
        <w:tc>
          <w:tcPr>
            <w:tcW w:w="12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F82E0D5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13.30-14.20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83E9F" w14:textId="77777777" w:rsidR="00A44A43" w:rsidRDefault="00A97C0C">
            <w:pPr>
              <w:spacing w:after="0" w:line="259" w:lineRule="auto"/>
              <w:ind w:left="0" w:right="42" w:firstLine="0"/>
              <w:jc w:val="center"/>
            </w:pPr>
            <w:r>
              <w:t xml:space="preserve">FİZ202 (118)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1B52" w14:textId="77777777" w:rsidR="00A44A43" w:rsidRDefault="00A97C0C">
            <w:pPr>
              <w:spacing w:after="0" w:line="259" w:lineRule="auto"/>
              <w:ind w:left="0" w:right="45" w:firstLine="0"/>
              <w:jc w:val="center"/>
            </w:pPr>
            <w:r>
              <w:t xml:space="preserve">FİZ206 (118)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1686" w14:textId="77777777" w:rsidR="00A44A43" w:rsidRDefault="00A97C0C">
            <w:pPr>
              <w:spacing w:after="0" w:line="259" w:lineRule="auto"/>
              <w:ind w:left="0" w:right="47" w:firstLine="0"/>
              <w:jc w:val="center"/>
            </w:pPr>
            <w:r>
              <w:t xml:space="preserve">FİZ206 (118)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CBE5C" w14:textId="77777777" w:rsidR="00A44A43" w:rsidRPr="00A72F8E" w:rsidRDefault="00A97C0C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FİZ2122 (118)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C7FCBA7" w14:textId="77777777" w:rsidR="00A44A43" w:rsidRDefault="00A97C0C">
            <w:pPr>
              <w:spacing w:after="0" w:line="259" w:lineRule="auto"/>
              <w:ind w:left="0" w:right="43" w:firstLine="0"/>
              <w:jc w:val="center"/>
            </w:pPr>
            <w:r>
              <w:t xml:space="preserve">FİZ2124 (118) </w:t>
            </w:r>
          </w:p>
        </w:tc>
      </w:tr>
      <w:tr w:rsidR="00A44A43" w14:paraId="6B1F1E9C" w14:textId="77777777">
        <w:trPr>
          <w:trHeight w:val="284"/>
        </w:trPr>
        <w:tc>
          <w:tcPr>
            <w:tcW w:w="12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6498508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14.30-15.20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82C3" w14:textId="77777777" w:rsidR="00A44A43" w:rsidRDefault="00A97C0C">
            <w:pPr>
              <w:spacing w:after="0" w:line="259" w:lineRule="auto"/>
              <w:ind w:left="0" w:right="42" w:firstLine="0"/>
              <w:jc w:val="center"/>
            </w:pPr>
            <w:r>
              <w:t xml:space="preserve">FİZ202 (118)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3A2C" w14:textId="77777777" w:rsidR="00A44A43" w:rsidRDefault="00A97C0C">
            <w:pPr>
              <w:spacing w:after="0" w:line="259" w:lineRule="auto"/>
              <w:ind w:left="0" w:right="43" w:firstLine="0"/>
              <w:jc w:val="center"/>
            </w:pPr>
            <w:r>
              <w:t xml:space="preserve">FİZ206 118)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80D4" w14:textId="77777777" w:rsidR="00A44A43" w:rsidRDefault="00A97C0C">
            <w:pPr>
              <w:spacing w:after="0" w:line="259" w:lineRule="auto"/>
              <w:ind w:left="0" w:right="47" w:firstLine="0"/>
              <w:jc w:val="center"/>
            </w:pPr>
            <w:r>
              <w:t xml:space="preserve">FİZ206 (118)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0C7F" w14:textId="77777777" w:rsidR="00A44A43" w:rsidRPr="00A72F8E" w:rsidRDefault="00A97C0C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FİZ2122 (118)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D6948EB" w14:textId="77777777" w:rsidR="00A44A43" w:rsidRDefault="00A97C0C">
            <w:pPr>
              <w:spacing w:after="0" w:line="259" w:lineRule="auto"/>
              <w:ind w:left="0" w:right="43" w:firstLine="0"/>
              <w:jc w:val="center"/>
            </w:pPr>
            <w:r>
              <w:t xml:space="preserve">FİZ2124 (118) </w:t>
            </w:r>
          </w:p>
        </w:tc>
      </w:tr>
      <w:tr w:rsidR="00A44A43" w14:paraId="271769EF" w14:textId="77777777">
        <w:trPr>
          <w:trHeight w:val="283"/>
        </w:trPr>
        <w:tc>
          <w:tcPr>
            <w:tcW w:w="120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3E62C34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15.30-16.20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7F29" w14:textId="77777777" w:rsidR="00A44A43" w:rsidRDefault="00A97C0C">
            <w:pPr>
              <w:spacing w:after="0" w:line="259" w:lineRule="auto"/>
              <w:ind w:left="0" w:right="45" w:firstLine="0"/>
              <w:jc w:val="center"/>
            </w:pPr>
            <w:r>
              <w:rPr>
                <w:color w:val="FF0000"/>
              </w:rPr>
              <w:t xml:space="preserve">ADS (ONLINE)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318A" w14:textId="77777777" w:rsidR="00A44A43" w:rsidRDefault="00A97C0C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FF0000"/>
              </w:rPr>
              <w:t xml:space="preserve">ADS (ONLINE)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7FAF" w14:textId="77777777" w:rsidR="00A44A43" w:rsidRDefault="00A97C0C">
            <w:pPr>
              <w:spacing w:after="0" w:line="259" w:lineRule="auto"/>
              <w:ind w:left="0" w:right="47" w:firstLine="0"/>
              <w:jc w:val="center"/>
            </w:pPr>
            <w:r>
              <w:t xml:space="preserve">FİZ204 (118)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1C7D" w14:textId="77777777" w:rsidR="00A44A43" w:rsidRPr="00A72F8E" w:rsidRDefault="00A97C0C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FİZ2122 (118)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A46BEEE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rPr>
                <w:shd w:val="clear" w:color="auto" w:fill="FFFF00"/>
              </w:rPr>
              <w:t>ENG202 (ONLINE)</w:t>
            </w:r>
            <w:r>
              <w:t xml:space="preserve"> </w:t>
            </w:r>
          </w:p>
        </w:tc>
      </w:tr>
      <w:tr w:rsidR="00A44A43" w14:paraId="5442750F" w14:textId="77777777">
        <w:trPr>
          <w:trHeight w:val="288"/>
        </w:trPr>
        <w:tc>
          <w:tcPr>
            <w:tcW w:w="1203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4847B583" w14:textId="77777777" w:rsidR="00A44A43" w:rsidRDefault="00A97C0C">
            <w:pPr>
              <w:spacing w:after="0" w:line="259" w:lineRule="auto"/>
              <w:ind w:left="0" w:right="46" w:firstLine="0"/>
              <w:jc w:val="center"/>
            </w:pPr>
            <w:r>
              <w:t xml:space="preserve">16.30-17.20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0B4B92" w14:textId="77777777" w:rsidR="00A44A43" w:rsidRDefault="00A97C0C">
            <w:pPr>
              <w:spacing w:after="0" w:line="259" w:lineRule="auto"/>
              <w:ind w:left="0" w:right="44" w:firstLine="0"/>
              <w:jc w:val="center"/>
            </w:pPr>
            <w:r>
              <w:rPr>
                <w:color w:val="FF0000"/>
              </w:rPr>
              <w:t xml:space="preserve">ADS (ONLINE)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5EBF83" w14:textId="77777777" w:rsidR="00A44A43" w:rsidRDefault="00A97C0C">
            <w:pPr>
              <w:spacing w:after="0" w:line="259" w:lineRule="auto"/>
              <w:ind w:left="0" w:right="48" w:firstLine="0"/>
              <w:jc w:val="center"/>
            </w:pPr>
            <w:r>
              <w:rPr>
                <w:color w:val="FF0000"/>
              </w:rPr>
              <w:t xml:space="preserve">ADS (ONLINE)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E5C327" w14:textId="77777777" w:rsidR="00A44A43" w:rsidRDefault="00A97C0C">
            <w:pPr>
              <w:spacing w:after="0" w:line="259" w:lineRule="auto"/>
              <w:ind w:left="0" w:right="47" w:firstLine="0"/>
              <w:jc w:val="center"/>
            </w:pPr>
            <w:r>
              <w:t xml:space="preserve">FİZ204 (118)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7CB9B4" w14:textId="77777777" w:rsidR="00A44A43" w:rsidRDefault="00A97C0C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14:paraId="23ECF367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rPr>
                <w:shd w:val="clear" w:color="auto" w:fill="FFFF00"/>
              </w:rPr>
              <w:t>ENG202 (ONLINE)</w:t>
            </w:r>
            <w:r>
              <w:t xml:space="preserve"> </w:t>
            </w:r>
          </w:p>
        </w:tc>
      </w:tr>
    </w:tbl>
    <w:p w14:paraId="14919499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2FFE6462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4D5DE349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25E53FA3" w14:textId="77777777" w:rsidR="00A44A43" w:rsidRDefault="00A97C0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33" w:type="dxa"/>
        <w:tblInd w:w="119" w:type="dxa"/>
        <w:tblCellMar>
          <w:top w:w="15" w:type="dxa"/>
          <w:left w:w="68" w:type="dxa"/>
          <w:right w:w="94" w:type="dxa"/>
        </w:tblCellMar>
        <w:tblLook w:val="04A0" w:firstRow="1" w:lastRow="0" w:firstColumn="1" w:lastColumn="0" w:noHBand="0" w:noVBand="1"/>
      </w:tblPr>
      <w:tblGrid>
        <w:gridCol w:w="1724"/>
        <w:gridCol w:w="3545"/>
        <w:gridCol w:w="709"/>
        <w:gridCol w:w="2855"/>
      </w:tblGrid>
      <w:tr w:rsidR="00A44A43" w14:paraId="48865091" w14:textId="77777777">
        <w:trPr>
          <w:trHeight w:val="580"/>
        </w:trPr>
        <w:tc>
          <w:tcPr>
            <w:tcW w:w="172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6C71B11" w14:textId="77777777" w:rsidR="00A44A43" w:rsidRDefault="00A97C0C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Dersin Kodu </w:t>
            </w:r>
          </w:p>
        </w:tc>
        <w:tc>
          <w:tcPr>
            <w:tcW w:w="3545" w:type="dxa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BFBFBF"/>
          </w:tcPr>
          <w:p w14:paraId="7F66469F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Dersin Adı  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11B02DBD" w14:textId="77777777" w:rsidR="00A44A43" w:rsidRDefault="00A97C0C">
            <w:pPr>
              <w:spacing w:after="0" w:line="259" w:lineRule="auto"/>
              <w:ind w:left="26" w:firstLine="0"/>
            </w:pPr>
            <w:r>
              <w:rPr>
                <w:b/>
                <w:sz w:val="24"/>
              </w:rPr>
              <w:t>AKT</w:t>
            </w:r>
          </w:p>
          <w:p w14:paraId="2ED75566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4"/>
              </w:rPr>
              <w:t xml:space="preserve">S </w:t>
            </w:r>
          </w:p>
        </w:tc>
        <w:tc>
          <w:tcPr>
            <w:tcW w:w="2855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BFBFBF"/>
          </w:tcPr>
          <w:p w14:paraId="15F3E434" w14:textId="77777777" w:rsidR="00A44A43" w:rsidRDefault="00A97C0C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4"/>
              </w:rPr>
              <w:t xml:space="preserve">Öğretim Üyesi </w:t>
            </w:r>
          </w:p>
        </w:tc>
      </w:tr>
      <w:tr w:rsidR="00A44A43" w14:paraId="3680F846" w14:textId="77777777">
        <w:trPr>
          <w:trHeight w:val="277"/>
        </w:trPr>
        <w:tc>
          <w:tcPr>
            <w:tcW w:w="1724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3CDB4EC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FIZ202 </w:t>
            </w:r>
          </w:p>
        </w:tc>
        <w:tc>
          <w:tcPr>
            <w:tcW w:w="354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B14D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Fizikte Matematiksel Yöntemler-II*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C292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t xml:space="preserve">6 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CCD2E96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Sezgin AYDIN  </w:t>
            </w:r>
          </w:p>
        </w:tc>
      </w:tr>
      <w:tr w:rsidR="00A44A43" w14:paraId="08ECD51E" w14:textId="77777777">
        <w:trPr>
          <w:trHeight w:val="283"/>
        </w:trPr>
        <w:tc>
          <w:tcPr>
            <w:tcW w:w="17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CC16FB9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FİZ204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BAF6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Elektromanyetik Teori-I*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5665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t xml:space="preserve">5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A8B313D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Yasemin ÇİFTÇİ </w:t>
            </w:r>
          </w:p>
        </w:tc>
      </w:tr>
      <w:tr w:rsidR="00A44A43" w14:paraId="2F4CF897" w14:textId="77777777">
        <w:trPr>
          <w:trHeight w:val="283"/>
        </w:trPr>
        <w:tc>
          <w:tcPr>
            <w:tcW w:w="17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0B89F38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FİZ206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C71D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Modern Fizik*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7DFA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t xml:space="preserve">5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E24A7FB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Yasemin ŞAFAK ASAR </w:t>
            </w:r>
          </w:p>
        </w:tc>
      </w:tr>
      <w:tr w:rsidR="00A44A43" w14:paraId="0DEE554D" w14:textId="77777777">
        <w:trPr>
          <w:trHeight w:val="286"/>
        </w:trPr>
        <w:tc>
          <w:tcPr>
            <w:tcW w:w="17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6E9795F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FİZ208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F40D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Elektronik-I*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5597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t xml:space="preserve">4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94C448B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Şemsettin ALTINDAL </w:t>
            </w:r>
          </w:p>
        </w:tc>
      </w:tr>
      <w:tr w:rsidR="00A44A43" w14:paraId="4A36ACE7" w14:textId="77777777">
        <w:trPr>
          <w:trHeight w:val="283"/>
        </w:trPr>
        <w:tc>
          <w:tcPr>
            <w:tcW w:w="17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B4B256C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ENG202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476C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İngilizce-IV*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D400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t xml:space="preserve">2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DF0CEB3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44A43" w14:paraId="12EDA2EA" w14:textId="77777777">
        <w:trPr>
          <w:trHeight w:val="283"/>
        </w:trPr>
        <w:tc>
          <w:tcPr>
            <w:tcW w:w="17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E93E7C5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FIZ252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3FD6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Fizik Laboratuvarı-III (Dalgalar ve Optik) A*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FBB0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t xml:space="preserve">3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6B46E05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Gökay UĞUR </w:t>
            </w:r>
          </w:p>
        </w:tc>
      </w:tr>
      <w:tr w:rsidR="00A44A43" w14:paraId="53A27E7E" w14:textId="77777777">
        <w:trPr>
          <w:trHeight w:val="286"/>
        </w:trPr>
        <w:tc>
          <w:tcPr>
            <w:tcW w:w="17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18FB077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FIZ252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ADAE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Fizik Laboratuvarı-III (Dalgalar ve Optik) B*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CDFE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t xml:space="preserve">3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98B64AF" w14:textId="42175B49" w:rsidR="00A44A43" w:rsidRDefault="00AF62F6">
            <w:pPr>
              <w:spacing w:after="0" w:line="259" w:lineRule="auto"/>
              <w:ind w:left="1" w:firstLine="0"/>
              <w:jc w:val="left"/>
            </w:pPr>
            <w:r>
              <w:t>Prof. Dr. Şule UĞUR</w:t>
            </w:r>
          </w:p>
        </w:tc>
      </w:tr>
      <w:tr w:rsidR="00A44A43" w14:paraId="5DBC0952" w14:textId="77777777">
        <w:trPr>
          <w:trHeight w:val="283"/>
        </w:trPr>
        <w:tc>
          <w:tcPr>
            <w:tcW w:w="17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BDB775A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FIZ252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676D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Fizik Laboratuvarı-III (Dalgalar ve Optik) C*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8F20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t xml:space="preserve">3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B497FE3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Hatice Hilal YÜCEL </w:t>
            </w:r>
          </w:p>
        </w:tc>
      </w:tr>
      <w:tr w:rsidR="00A44A43" w14:paraId="29206935" w14:textId="77777777">
        <w:trPr>
          <w:trHeight w:val="284"/>
        </w:trPr>
        <w:tc>
          <w:tcPr>
            <w:tcW w:w="17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1BE712C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FİZ2122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6B6B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Fizikte Son Gelişmeler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B7D2" w14:textId="77777777" w:rsidR="00A44A43" w:rsidRDefault="00A97C0C">
            <w:pPr>
              <w:spacing w:after="0" w:line="259" w:lineRule="auto"/>
              <w:ind w:left="2" w:firstLine="0"/>
              <w:jc w:val="left"/>
            </w:pPr>
            <w:r>
              <w:t xml:space="preserve">     3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151C5DC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Ziya MERDAN </w:t>
            </w:r>
          </w:p>
        </w:tc>
      </w:tr>
      <w:tr w:rsidR="00A44A43" w14:paraId="2EC3117D" w14:textId="77777777">
        <w:trPr>
          <w:trHeight w:val="293"/>
        </w:trPr>
        <w:tc>
          <w:tcPr>
            <w:tcW w:w="172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5B70D963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FİZ2124 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350A194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Mesleki İngilizce-II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175372D9" w14:textId="77777777" w:rsidR="00A44A43" w:rsidRDefault="00A97C0C">
            <w:pPr>
              <w:spacing w:after="0" w:line="259" w:lineRule="auto"/>
              <w:ind w:left="24" w:firstLine="0"/>
              <w:jc w:val="center"/>
            </w:pPr>
            <w:r>
              <w:t xml:space="preserve">3 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7769BEA1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Mahir BÜLBÜL </w:t>
            </w:r>
          </w:p>
        </w:tc>
      </w:tr>
    </w:tbl>
    <w:p w14:paraId="0C82AA93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0BD68BCB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40BD9BAD" w14:textId="77777777" w:rsidR="00A44A43" w:rsidRDefault="00A97C0C">
      <w:pPr>
        <w:spacing w:after="0" w:line="259" w:lineRule="auto"/>
        <w:ind w:left="0" w:firstLine="0"/>
        <w:jc w:val="left"/>
      </w:pPr>
      <w:r>
        <w:t xml:space="preserve"> </w:t>
      </w:r>
    </w:p>
    <w:p w14:paraId="450A06C7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2CB2CC59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625633D1" w14:textId="77777777" w:rsidR="00A44A43" w:rsidRDefault="00A97C0C">
      <w:pPr>
        <w:spacing w:after="0" w:line="259" w:lineRule="auto"/>
        <w:ind w:left="40" w:firstLine="0"/>
        <w:jc w:val="center"/>
      </w:pPr>
      <w:r>
        <w:lastRenderedPageBreak/>
        <w:t xml:space="preserve"> </w:t>
      </w:r>
    </w:p>
    <w:p w14:paraId="200ECFB0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6B53F2F6" w14:textId="77777777" w:rsidR="00A44A43" w:rsidRDefault="00A97C0C">
      <w:pPr>
        <w:spacing w:after="0" w:line="259" w:lineRule="auto"/>
        <w:ind w:left="40" w:firstLine="0"/>
        <w:jc w:val="center"/>
      </w:pPr>
      <w:r>
        <w:rPr>
          <w:b/>
        </w:rPr>
        <w:t xml:space="preserve"> </w:t>
      </w:r>
    </w:p>
    <w:p w14:paraId="60503174" w14:textId="77777777" w:rsidR="00E414DF" w:rsidRDefault="00A97C0C">
      <w:pPr>
        <w:pStyle w:val="Balk1"/>
        <w:ind w:right="2"/>
      </w:pPr>
      <w:r>
        <w:t xml:space="preserve">FİZİK BÖLÜMÜ HAFTALIK DERS PROGRAMI III. SINIF </w:t>
      </w:r>
    </w:p>
    <w:p w14:paraId="2E031069" w14:textId="3BDD3ACC" w:rsidR="00A44A43" w:rsidRDefault="00A97C0C" w:rsidP="00E414DF">
      <w:pPr>
        <w:pStyle w:val="Balk1"/>
        <w:ind w:right="2"/>
      </w:pPr>
      <w:r>
        <w:t xml:space="preserve">(2023-2024 BAHAR YARIYILI) </w:t>
      </w:r>
    </w:p>
    <w:p w14:paraId="4699581F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03D67E26" w14:textId="77777777" w:rsidR="00A44A43" w:rsidRDefault="00A97C0C">
      <w:pPr>
        <w:spacing w:after="0" w:line="259" w:lineRule="auto"/>
        <w:ind w:left="-5"/>
        <w:jc w:val="left"/>
      </w:pPr>
      <w:r>
        <w:rPr>
          <w:b/>
        </w:rPr>
        <w:t xml:space="preserve">Ders Seçiminde Dikkat Edilmesi Gereken Hususlar </w:t>
      </w:r>
    </w:p>
    <w:p w14:paraId="0B672404" w14:textId="667AEA99" w:rsidR="00A44A43" w:rsidRDefault="00A97C0C" w:rsidP="00E414DF">
      <w:pPr>
        <w:spacing w:after="11" w:line="259" w:lineRule="auto"/>
        <w:ind w:left="0" w:firstLine="0"/>
        <w:jc w:val="left"/>
      </w:pPr>
      <w:r>
        <w:t xml:space="preserve"> </w:t>
      </w:r>
      <w:r>
        <w:rPr>
          <w:b/>
        </w:rPr>
        <w:t>i-)</w:t>
      </w:r>
      <w:r>
        <w:t xml:space="preserve"> FİZ352 Fizik Laboratuvarı V (Kuantum) Dersinde Şube Seçimi öğrenci numarasına göre yapılacaktır. Numarasının sonu 01-15 arasında olanlar A, 16-30 arasında olanlar B, 31 ve yukarısında arasında olanlar C şubesini seçeceklerdir. Bu dersi alttan alan öğrenciler diğer dersleri ile çakışmayacak şekilde bir şubeyi seçebilirler. </w:t>
      </w:r>
    </w:p>
    <w:p w14:paraId="5BA6159C" w14:textId="08350FBE" w:rsidR="00A44A43" w:rsidRDefault="00A97C0C" w:rsidP="00E414DF">
      <w:pPr>
        <w:spacing w:after="7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shd w:val="clear" w:color="auto" w:fill="FFFF00"/>
        </w:rPr>
        <w:t>ii-)</w:t>
      </w:r>
      <w:r>
        <w:rPr>
          <w:shd w:val="clear" w:color="auto" w:fill="FFFF00"/>
        </w:rPr>
        <w:t xml:space="preserve"> ENG302 İngilizce VI Dersi Online (Çevrimiçi) yapılacaktır.</w:t>
      </w:r>
      <w:r>
        <w:t xml:space="preserve"> </w:t>
      </w:r>
    </w:p>
    <w:p w14:paraId="16AA584E" w14:textId="76A9ADBC" w:rsidR="00A44A43" w:rsidRDefault="00A97C0C" w:rsidP="00E414DF">
      <w:pPr>
        <w:spacing w:after="0" w:line="259" w:lineRule="auto"/>
        <w:ind w:left="0" w:firstLine="0"/>
        <w:jc w:val="left"/>
      </w:pPr>
      <w:r>
        <w:t xml:space="preserve"> *Zorunlu Dersler </w:t>
      </w:r>
    </w:p>
    <w:p w14:paraId="200A7750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873" w:type="dxa"/>
        <w:tblInd w:w="-68" w:type="dxa"/>
        <w:tblCellMar>
          <w:left w:w="70" w:type="dxa"/>
          <w:right w:w="71" w:type="dxa"/>
        </w:tblCellMar>
        <w:tblLook w:val="04A0" w:firstRow="1" w:lastRow="0" w:firstColumn="1" w:lastColumn="0" w:noHBand="0" w:noVBand="1"/>
      </w:tblPr>
      <w:tblGrid>
        <w:gridCol w:w="1314"/>
        <w:gridCol w:w="1875"/>
        <w:gridCol w:w="1702"/>
        <w:gridCol w:w="1704"/>
        <w:gridCol w:w="1561"/>
        <w:gridCol w:w="1717"/>
      </w:tblGrid>
      <w:tr w:rsidR="00A44A43" w14:paraId="0097CC40" w14:textId="77777777">
        <w:trPr>
          <w:trHeight w:val="306"/>
        </w:trPr>
        <w:tc>
          <w:tcPr>
            <w:tcW w:w="131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4C8FFCC5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 xml:space="preserve">Saat </w:t>
            </w:r>
          </w:p>
        </w:tc>
        <w:tc>
          <w:tcPr>
            <w:tcW w:w="1875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4AE1010F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Pazartesi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34F28114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Salı </w:t>
            </w:r>
          </w:p>
        </w:tc>
        <w:tc>
          <w:tcPr>
            <w:tcW w:w="1704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564EB3EE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Çarşamba </w:t>
            </w:r>
          </w:p>
        </w:tc>
        <w:tc>
          <w:tcPr>
            <w:tcW w:w="1561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24599F3C" w14:textId="77777777" w:rsidR="00A44A43" w:rsidRDefault="00A97C0C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Perşembe </w:t>
            </w:r>
          </w:p>
        </w:tc>
        <w:tc>
          <w:tcPr>
            <w:tcW w:w="1717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BFBFBF"/>
          </w:tcPr>
          <w:p w14:paraId="1D3E783F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Cuma </w:t>
            </w:r>
          </w:p>
        </w:tc>
      </w:tr>
      <w:tr w:rsidR="00A44A43" w14:paraId="2C9DF57D" w14:textId="77777777">
        <w:trPr>
          <w:trHeight w:val="650"/>
        </w:trPr>
        <w:tc>
          <w:tcPr>
            <w:tcW w:w="1314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A83720A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8.30-9.20 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ACBB6" w14:textId="77777777" w:rsidR="00A44A43" w:rsidRDefault="00A97C0C">
            <w:pPr>
              <w:spacing w:after="0" w:line="259" w:lineRule="auto"/>
              <w:ind w:left="6" w:firstLine="0"/>
              <w:jc w:val="center"/>
            </w:pPr>
            <w:r>
              <w:rPr>
                <w:shd w:val="clear" w:color="auto" w:fill="FFFF00"/>
              </w:rPr>
              <w:t>ENG302 (ONLINE)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607DE" w14:textId="77777777" w:rsidR="00A44A43" w:rsidRDefault="00A97C0C">
            <w:pPr>
              <w:spacing w:after="0" w:line="259" w:lineRule="auto"/>
              <w:ind w:left="43" w:firstLine="0"/>
              <w:jc w:val="left"/>
            </w:pPr>
            <w:r>
              <w:rPr>
                <w:shd w:val="clear" w:color="auto" w:fill="FFFF00"/>
              </w:rPr>
              <w:t>ENG302 (ONLINE)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8A824" w14:textId="77777777" w:rsidR="00A44A43" w:rsidRDefault="00A97C0C">
            <w:pPr>
              <w:spacing w:after="0" w:line="259" w:lineRule="auto"/>
              <w:ind w:left="46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73469" w14:textId="77777777" w:rsidR="00A44A43" w:rsidRPr="00A72F8E" w:rsidRDefault="00A97C0C">
            <w:pPr>
              <w:spacing w:after="13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FİZ3132 (105) </w:t>
            </w:r>
          </w:p>
          <w:p w14:paraId="501276FC" w14:textId="77777777" w:rsidR="00A44A43" w:rsidRPr="00A72F8E" w:rsidRDefault="00A97C0C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FİZ3142 (104) </w:t>
            </w:r>
          </w:p>
          <w:p w14:paraId="6F6B8F64" w14:textId="77777777" w:rsidR="00A44A43" w:rsidRPr="00A72F8E" w:rsidRDefault="00A97C0C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C68D41C" w14:textId="77777777" w:rsidR="00A44A43" w:rsidRDefault="00A97C0C">
            <w:pPr>
              <w:spacing w:after="0" w:line="259" w:lineRule="auto"/>
              <w:ind w:left="4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  <w:tr w:rsidR="00A44A43" w14:paraId="1EE1E516" w14:textId="77777777">
        <w:trPr>
          <w:trHeight w:val="549"/>
        </w:trPr>
        <w:tc>
          <w:tcPr>
            <w:tcW w:w="13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2DF828B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9.30-10.20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FE8F0" w14:textId="77777777" w:rsidR="00A44A43" w:rsidRDefault="00A97C0C">
            <w:pPr>
              <w:spacing w:after="0" w:line="259" w:lineRule="auto"/>
              <w:ind w:left="6" w:firstLine="0"/>
              <w:jc w:val="center"/>
            </w:pPr>
            <w:r>
              <w:rPr>
                <w:shd w:val="clear" w:color="auto" w:fill="FFFF00"/>
              </w:rPr>
              <w:t>ENG302 (ONLINE)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7FBE0" w14:textId="77777777" w:rsidR="00A44A43" w:rsidRDefault="00A97C0C">
            <w:pPr>
              <w:spacing w:after="0" w:line="259" w:lineRule="auto"/>
              <w:ind w:left="43" w:firstLine="0"/>
              <w:jc w:val="left"/>
            </w:pPr>
            <w:r>
              <w:rPr>
                <w:shd w:val="clear" w:color="auto" w:fill="FFFF00"/>
              </w:rPr>
              <w:t>ENG302 (ONLINE)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6C586" w14:textId="77777777" w:rsidR="00A44A43" w:rsidRDefault="00A97C0C">
            <w:pPr>
              <w:spacing w:after="0" w:line="259" w:lineRule="auto"/>
              <w:ind w:left="46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1476FA" w14:textId="77777777" w:rsidR="00A44A43" w:rsidRPr="00A72F8E" w:rsidRDefault="00A97C0C">
            <w:pPr>
              <w:spacing w:after="13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FİZ3132 (105) </w:t>
            </w:r>
          </w:p>
          <w:p w14:paraId="772531BA" w14:textId="77777777" w:rsidR="00A44A43" w:rsidRPr="00A72F8E" w:rsidRDefault="00A97C0C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FİZ3142 (104) </w:t>
            </w:r>
          </w:p>
          <w:p w14:paraId="68F1B5C3" w14:textId="77777777" w:rsidR="00A44A43" w:rsidRPr="00A72F8E" w:rsidRDefault="00A97C0C">
            <w:pPr>
              <w:spacing w:after="0" w:line="259" w:lineRule="auto"/>
              <w:ind w:left="45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BD6EA29" w14:textId="77777777" w:rsidR="00A44A43" w:rsidRDefault="00A97C0C">
            <w:pPr>
              <w:spacing w:after="0" w:line="259" w:lineRule="auto"/>
              <w:ind w:left="47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  <w:tr w:rsidR="00A44A43" w14:paraId="342A950C" w14:textId="77777777">
        <w:trPr>
          <w:trHeight w:val="505"/>
        </w:trPr>
        <w:tc>
          <w:tcPr>
            <w:tcW w:w="13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B1E4DB0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10.30-11.20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74AD4" w14:textId="77777777" w:rsidR="00A44A43" w:rsidRDefault="00A97C0C">
            <w:pPr>
              <w:spacing w:after="0" w:line="259" w:lineRule="auto"/>
              <w:ind w:left="4" w:firstLine="0"/>
              <w:jc w:val="center"/>
            </w:pPr>
            <w:r>
              <w:t xml:space="preserve">FİZ3128 (105)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E8474" w14:textId="77777777" w:rsidR="00A44A43" w:rsidRDefault="00A97C0C">
            <w:pPr>
              <w:spacing w:after="0" w:line="259" w:lineRule="auto"/>
              <w:ind w:left="0" w:right="1" w:firstLine="0"/>
              <w:jc w:val="center"/>
            </w:pPr>
            <w:r>
              <w:t xml:space="preserve">FİZ302 (105)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C1D06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t xml:space="preserve">FİZ302 (105)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4293" w14:textId="77777777" w:rsidR="00A44A43" w:rsidRPr="00A72F8E" w:rsidRDefault="00A97C0C">
            <w:pPr>
              <w:spacing w:after="1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FİZ3132 (105) </w:t>
            </w:r>
          </w:p>
          <w:p w14:paraId="1940E19D" w14:textId="77777777" w:rsidR="00A44A43" w:rsidRPr="00A72F8E" w:rsidRDefault="00A97C0C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FİZ3142 (104)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91C0033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FİZ306 (105) </w:t>
            </w:r>
          </w:p>
          <w:p w14:paraId="72409F42" w14:textId="77777777" w:rsidR="00A44A43" w:rsidRDefault="00A97C0C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</w:tr>
      <w:tr w:rsidR="00A44A43" w14:paraId="0CD2DFD4" w14:textId="77777777">
        <w:trPr>
          <w:trHeight w:val="496"/>
        </w:trPr>
        <w:tc>
          <w:tcPr>
            <w:tcW w:w="13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A4C0C1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11.30-12.20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8C53" w14:textId="77777777" w:rsidR="00A44A43" w:rsidRDefault="00A97C0C">
            <w:pPr>
              <w:spacing w:after="15" w:line="259" w:lineRule="auto"/>
              <w:ind w:left="48" w:firstLine="0"/>
              <w:jc w:val="center"/>
            </w:pPr>
            <w:r>
              <w:t xml:space="preserve"> </w:t>
            </w:r>
          </w:p>
          <w:p w14:paraId="70AB0851" w14:textId="77777777" w:rsidR="00A44A43" w:rsidRDefault="00A97C0C">
            <w:pPr>
              <w:spacing w:after="0" w:line="259" w:lineRule="auto"/>
              <w:ind w:left="4" w:firstLine="0"/>
              <w:jc w:val="center"/>
            </w:pPr>
            <w:r>
              <w:t xml:space="preserve">FİZ3128 (105)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B0628" w14:textId="77777777" w:rsidR="00A44A43" w:rsidRDefault="00A97C0C">
            <w:pPr>
              <w:spacing w:after="0" w:line="259" w:lineRule="auto"/>
              <w:ind w:left="0" w:right="1" w:firstLine="0"/>
              <w:jc w:val="center"/>
            </w:pPr>
            <w:r>
              <w:t xml:space="preserve">FİZ302 (105)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81AC0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t xml:space="preserve">FİZ302 (105)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1915" w14:textId="77777777" w:rsidR="00A44A43" w:rsidRDefault="00A97C0C">
            <w:pPr>
              <w:spacing w:after="37" w:line="259" w:lineRule="auto"/>
              <w:ind w:left="45" w:firstLine="0"/>
              <w:jc w:val="center"/>
            </w:pPr>
            <w:r>
              <w:t xml:space="preserve"> </w:t>
            </w:r>
          </w:p>
          <w:p w14:paraId="22DA1299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t xml:space="preserve">FİZ304 (105)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3083480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FİZ306 (105) </w:t>
            </w:r>
          </w:p>
        </w:tc>
      </w:tr>
      <w:tr w:rsidR="00A44A43" w14:paraId="30427DFB" w14:textId="77777777">
        <w:trPr>
          <w:trHeight w:val="582"/>
        </w:trPr>
        <w:tc>
          <w:tcPr>
            <w:tcW w:w="13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0E18CE1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12.30-13.20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37E64471" w14:textId="77777777" w:rsidR="00A44A43" w:rsidRDefault="00A97C0C">
            <w:pPr>
              <w:spacing w:after="15" w:line="259" w:lineRule="auto"/>
              <w:ind w:left="48" w:firstLine="0"/>
              <w:jc w:val="center"/>
            </w:pPr>
            <w:r>
              <w:t xml:space="preserve"> </w:t>
            </w:r>
          </w:p>
          <w:p w14:paraId="17DC7F71" w14:textId="77777777" w:rsidR="00A44A43" w:rsidRDefault="00A97C0C">
            <w:pPr>
              <w:spacing w:after="0" w:line="259" w:lineRule="auto"/>
              <w:ind w:left="4" w:firstLine="0"/>
              <w:jc w:val="center"/>
            </w:pPr>
            <w:r>
              <w:t xml:space="preserve">FİZ3128 (105) </w:t>
            </w:r>
          </w:p>
          <w:p w14:paraId="0111C41B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19D002D" w14:textId="77777777" w:rsidR="00A44A43" w:rsidRDefault="00A97C0C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F1C72F3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FİZ352 (L-337) A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172A6E3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t xml:space="preserve">FİZ304 (105)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808080"/>
            <w:vAlign w:val="center"/>
          </w:tcPr>
          <w:p w14:paraId="4679230D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FİZ306 (105) </w:t>
            </w:r>
          </w:p>
        </w:tc>
      </w:tr>
      <w:tr w:rsidR="00A44A43" w14:paraId="5BEADF32" w14:textId="77777777">
        <w:trPr>
          <w:trHeight w:val="528"/>
        </w:trPr>
        <w:tc>
          <w:tcPr>
            <w:tcW w:w="13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1E7D6A9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13.30-14.20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C805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FİZ3130 (L316B)) </w:t>
            </w:r>
          </w:p>
          <w:p w14:paraId="6F602B40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83960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>FIZ304(105)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ECEB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FİZ352 (L-337) A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6D36F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t>FİZ3140 (105)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489F78F" w14:textId="77777777" w:rsidR="00A44A43" w:rsidRDefault="00A97C0C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</w:tr>
      <w:tr w:rsidR="00A44A43" w14:paraId="47AE6ADD" w14:textId="77777777">
        <w:trPr>
          <w:trHeight w:val="502"/>
        </w:trPr>
        <w:tc>
          <w:tcPr>
            <w:tcW w:w="13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C816E7C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14.30-15.20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6568" w14:textId="77777777" w:rsidR="00A44A43" w:rsidRDefault="00A97C0C">
            <w:pPr>
              <w:spacing w:after="0" w:line="259" w:lineRule="auto"/>
              <w:ind w:left="6" w:firstLine="0"/>
              <w:jc w:val="center"/>
            </w:pPr>
            <w:r>
              <w:t xml:space="preserve">FİZ3130 (L316B) </w:t>
            </w:r>
          </w:p>
          <w:p w14:paraId="61D7493B" w14:textId="77777777" w:rsidR="00A44A43" w:rsidRDefault="00A97C0C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13F6B" w14:textId="77777777" w:rsidR="00A44A43" w:rsidRDefault="00A97C0C">
            <w:pPr>
              <w:spacing w:after="0" w:line="259" w:lineRule="auto"/>
              <w:ind w:left="0" w:right="1" w:firstLine="0"/>
              <w:jc w:val="center"/>
            </w:pPr>
            <w:r>
              <w:t>FİZ304 (105)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A9D52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FİZ352 (L-337) A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24E80" w14:textId="77777777" w:rsidR="00A44A43" w:rsidRDefault="00A97C0C">
            <w:pPr>
              <w:spacing w:after="0" w:line="259" w:lineRule="auto"/>
              <w:ind w:left="2" w:firstLine="0"/>
              <w:jc w:val="center"/>
            </w:pPr>
            <w:r>
              <w:t>FİZ3140 (105)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64A33B4" w14:textId="77777777" w:rsidR="00A44A43" w:rsidRDefault="00A97C0C">
            <w:pPr>
              <w:spacing w:after="0" w:line="259" w:lineRule="auto"/>
              <w:ind w:left="4" w:firstLine="0"/>
              <w:jc w:val="center"/>
            </w:pPr>
            <w:r>
              <w:t xml:space="preserve">FİZ352 (L-337) C </w:t>
            </w:r>
          </w:p>
        </w:tc>
      </w:tr>
      <w:tr w:rsidR="00A44A43" w14:paraId="16F16A6A" w14:textId="77777777">
        <w:trPr>
          <w:trHeight w:val="495"/>
        </w:trPr>
        <w:tc>
          <w:tcPr>
            <w:tcW w:w="13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9467E66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15.30-16.20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C7EC" w14:textId="77777777" w:rsidR="00A44A43" w:rsidRPr="00A72F8E" w:rsidRDefault="00A97C0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FİZ3130 (L316B) FİZ3126 (105)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A3C4" w14:textId="77777777" w:rsidR="00A44A43" w:rsidRDefault="00A97C0C">
            <w:pPr>
              <w:spacing w:after="0" w:line="259" w:lineRule="auto"/>
              <w:ind w:left="1" w:firstLine="0"/>
              <w:jc w:val="center"/>
            </w:pPr>
            <w:r>
              <w:t xml:space="preserve">FİZ3124 (104) </w:t>
            </w:r>
          </w:p>
          <w:p w14:paraId="785479EE" w14:textId="77777777" w:rsidR="00A44A43" w:rsidRDefault="00A97C0C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696AC" w14:textId="77777777" w:rsidR="00A44A43" w:rsidRDefault="00A97C0C">
            <w:pPr>
              <w:spacing w:after="0" w:line="259" w:lineRule="auto"/>
              <w:ind w:left="2" w:firstLine="0"/>
              <w:jc w:val="left"/>
            </w:pPr>
            <w:r>
              <w:t xml:space="preserve"> FİZ352 (L-337) B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1E06" w14:textId="77777777" w:rsidR="00A44A43" w:rsidRDefault="00A97C0C">
            <w:pPr>
              <w:spacing w:after="4" w:line="259" w:lineRule="auto"/>
              <w:ind w:left="2" w:firstLine="0"/>
              <w:jc w:val="center"/>
            </w:pPr>
            <w:r>
              <w:t xml:space="preserve">FİZ3140 (105) </w:t>
            </w:r>
          </w:p>
          <w:p w14:paraId="260FA858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>FİZ3122 (104)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1B9FB7B" w14:textId="77777777" w:rsidR="00A44A43" w:rsidRDefault="00A97C0C">
            <w:pPr>
              <w:spacing w:after="0" w:line="259" w:lineRule="auto"/>
              <w:ind w:left="4" w:firstLine="0"/>
              <w:jc w:val="center"/>
            </w:pPr>
            <w:r>
              <w:t xml:space="preserve">FİZ352 (L-337) C </w:t>
            </w:r>
          </w:p>
        </w:tc>
      </w:tr>
      <w:tr w:rsidR="00A44A43" w14:paraId="6F97AAB8" w14:textId="77777777">
        <w:trPr>
          <w:trHeight w:val="478"/>
        </w:trPr>
        <w:tc>
          <w:tcPr>
            <w:tcW w:w="131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68C17FC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16.30-17.20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F039" w14:textId="77777777" w:rsidR="00A44A43" w:rsidRPr="00A72F8E" w:rsidRDefault="00A97C0C">
            <w:pPr>
              <w:spacing w:after="0" w:line="259" w:lineRule="auto"/>
              <w:ind w:left="48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 </w:t>
            </w:r>
          </w:p>
          <w:p w14:paraId="788C6DBB" w14:textId="77777777" w:rsidR="00A44A43" w:rsidRPr="00A72F8E" w:rsidRDefault="00A97C0C">
            <w:pPr>
              <w:spacing w:after="0" w:line="259" w:lineRule="auto"/>
              <w:ind w:left="4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FİZ3126 (105) </w:t>
            </w:r>
          </w:p>
          <w:p w14:paraId="3E5A9386" w14:textId="77777777" w:rsidR="00A44A43" w:rsidRPr="00A72F8E" w:rsidRDefault="00A97C0C">
            <w:pPr>
              <w:spacing w:after="0" w:line="259" w:lineRule="auto"/>
              <w:ind w:left="48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476F" w14:textId="77777777" w:rsidR="00A44A43" w:rsidRDefault="00A97C0C">
            <w:pPr>
              <w:spacing w:after="10" w:line="259" w:lineRule="auto"/>
              <w:ind w:left="43" w:firstLine="0"/>
              <w:jc w:val="center"/>
            </w:pPr>
            <w:r>
              <w:t xml:space="preserve"> </w:t>
            </w:r>
          </w:p>
          <w:p w14:paraId="57F3394D" w14:textId="77777777" w:rsidR="00A44A43" w:rsidRDefault="00A97C0C">
            <w:pPr>
              <w:spacing w:after="0" w:line="259" w:lineRule="auto"/>
              <w:ind w:left="1" w:firstLine="0"/>
              <w:jc w:val="center"/>
            </w:pPr>
            <w:r>
              <w:t xml:space="preserve">FİZ3124 (104)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A1FDB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FİZ352 (L-337) B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4E914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FİZ3122 (104)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AFE79E8" w14:textId="77777777" w:rsidR="00A44A43" w:rsidRDefault="00A97C0C">
            <w:pPr>
              <w:spacing w:after="0" w:line="259" w:lineRule="auto"/>
              <w:ind w:left="0" w:right="1" w:firstLine="0"/>
              <w:jc w:val="center"/>
            </w:pPr>
            <w:r>
              <w:t xml:space="preserve">FİZ352 (L-337) C  </w:t>
            </w:r>
          </w:p>
        </w:tc>
      </w:tr>
      <w:tr w:rsidR="00A44A43" w14:paraId="13DB4362" w14:textId="77777777">
        <w:trPr>
          <w:trHeight w:val="582"/>
        </w:trPr>
        <w:tc>
          <w:tcPr>
            <w:tcW w:w="1314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87D5533" w14:textId="77777777" w:rsidR="00A44A43" w:rsidRDefault="00A97C0C">
            <w:pPr>
              <w:spacing w:after="0" w:line="259" w:lineRule="auto"/>
              <w:ind w:left="0" w:right="2" w:firstLine="0"/>
              <w:jc w:val="center"/>
            </w:pPr>
            <w:r>
              <w:t xml:space="preserve">17.30-18.20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3A3ED8" w14:textId="77777777" w:rsidR="00A44A43" w:rsidRPr="00A72F8E" w:rsidRDefault="00A97C0C">
            <w:pPr>
              <w:spacing w:after="0" w:line="259" w:lineRule="auto"/>
              <w:ind w:left="4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FİZ3126 (105) </w:t>
            </w:r>
          </w:p>
          <w:p w14:paraId="3489E2F3" w14:textId="77777777" w:rsidR="00A44A43" w:rsidRPr="00A72F8E" w:rsidRDefault="00A97C0C">
            <w:pPr>
              <w:spacing w:after="0" w:line="259" w:lineRule="auto"/>
              <w:ind w:left="48" w:firstLine="0"/>
              <w:jc w:val="center"/>
              <w:rPr>
                <w:color w:val="000000" w:themeColor="text1"/>
              </w:rPr>
            </w:pPr>
            <w:r w:rsidRPr="00A72F8E"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D44F22" w14:textId="77777777" w:rsidR="00A44A43" w:rsidRDefault="00A97C0C">
            <w:pPr>
              <w:spacing w:after="13" w:line="259" w:lineRule="auto"/>
              <w:ind w:left="0" w:firstLine="0"/>
              <w:jc w:val="left"/>
            </w:pPr>
            <w:r>
              <w:t xml:space="preserve"> </w:t>
            </w:r>
          </w:p>
          <w:p w14:paraId="73EC906F" w14:textId="77777777" w:rsidR="00A44A43" w:rsidRDefault="00A97C0C">
            <w:pPr>
              <w:spacing w:after="0" w:line="259" w:lineRule="auto"/>
              <w:ind w:left="1" w:firstLine="0"/>
              <w:jc w:val="center"/>
            </w:pPr>
            <w:r>
              <w:t xml:space="preserve">FİZ3124 (104)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6DDE4B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FİZ352 (L-337) B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F5D9B4" w14:textId="77777777" w:rsidR="00A44A43" w:rsidRDefault="00A97C0C">
            <w:pPr>
              <w:spacing w:after="0" w:line="259" w:lineRule="auto"/>
              <w:ind w:left="3" w:firstLine="0"/>
              <w:jc w:val="center"/>
            </w:pPr>
            <w:r>
              <w:t xml:space="preserve">FİZ3122 (104)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5CADD543" w14:textId="77777777" w:rsidR="00A44A43" w:rsidRDefault="00A97C0C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</w:tr>
    </w:tbl>
    <w:p w14:paraId="5DB4CA7C" w14:textId="31258A3D" w:rsidR="00A44A43" w:rsidRDefault="00A44A43">
      <w:pPr>
        <w:spacing w:after="0" w:line="259" w:lineRule="auto"/>
        <w:ind w:left="40" w:firstLine="0"/>
        <w:jc w:val="center"/>
      </w:pPr>
    </w:p>
    <w:p w14:paraId="7BC8E69D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tbl>
      <w:tblPr>
        <w:tblStyle w:val="TableGrid"/>
        <w:tblW w:w="8944" w:type="dxa"/>
        <w:tblInd w:w="64" w:type="dxa"/>
        <w:tblCellMar>
          <w:top w:w="15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1492"/>
        <w:gridCol w:w="2985"/>
        <w:gridCol w:w="893"/>
        <w:gridCol w:w="3574"/>
      </w:tblGrid>
      <w:tr w:rsidR="00A44A43" w14:paraId="10D395C5" w14:textId="77777777">
        <w:trPr>
          <w:trHeight w:val="300"/>
        </w:trPr>
        <w:tc>
          <w:tcPr>
            <w:tcW w:w="1492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54400A1" w14:textId="77777777" w:rsidR="00A44A43" w:rsidRDefault="00A97C0C">
            <w:pPr>
              <w:spacing w:after="0" w:line="259" w:lineRule="auto"/>
              <w:ind w:left="18" w:firstLine="0"/>
            </w:pPr>
            <w:r>
              <w:rPr>
                <w:b/>
                <w:sz w:val="24"/>
              </w:rPr>
              <w:t xml:space="preserve">Dersin Kodu </w:t>
            </w:r>
          </w:p>
        </w:tc>
        <w:tc>
          <w:tcPr>
            <w:tcW w:w="298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7CD91A65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Dersin Adı </w:t>
            </w:r>
          </w:p>
        </w:tc>
        <w:tc>
          <w:tcPr>
            <w:tcW w:w="893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2FD682D6" w14:textId="77777777" w:rsidR="00A44A43" w:rsidRDefault="00A97C0C">
            <w:pPr>
              <w:spacing w:after="0" w:line="259" w:lineRule="auto"/>
              <w:ind w:left="52" w:firstLine="0"/>
            </w:pPr>
            <w:r>
              <w:rPr>
                <w:b/>
                <w:sz w:val="24"/>
              </w:rPr>
              <w:t xml:space="preserve">AKTS </w:t>
            </w:r>
          </w:p>
        </w:tc>
        <w:tc>
          <w:tcPr>
            <w:tcW w:w="3574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BFBFBF"/>
          </w:tcPr>
          <w:p w14:paraId="5366262E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Öğretim Üyesi </w:t>
            </w:r>
          </w:p>
        </w:tc>
      </w:tr>
      <w:tr w:rsidR="00A44A43" w14:paraId="6A64C52E" w14:textId="77777777">
        <w:trPr>
          <w:trHeight w:val="282"/>
        </w:trPr>
        <w:tc>
          <w:tcPr>
            <w:tcW w:w="1492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20255EFD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FIZ302 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B9E122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Katıhal</w:t>
            </w:r>
            <w:proofErr w:type="spellEnd"/>
            <w:r>
              <w:t xml:space="preserve"> Fiziği –I* 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AB4B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5 </w:t>
            </w:r>
          </w:p>
        </w:tc>
        <w:tc>
          <w:tcPr>
            <w:tcW w:w="35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9FE4333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Tarık ASAR </w:t>
            </w:r>
          </w:p>
        </w:tc>
      </w:tr>
      <w:tr w:rsidR="00A44A43" w14:paraId="3702113D" w14:textId="77777777">
        <w:trPr>
          <w:trHeight w:val="283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36ED64C1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FIZ304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3F214B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Teorik Mekanik-I*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2AA4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5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1899ABD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Bülent KUTLU </w:t>
            </w:r>
          </w:p>
        </w:tc>
      </w:tr>
      <w:tr w:rsidR="00A44A43" w14:paraId="0503EF38" w14:textId="77777777">
        <w:trPr>
          <w:trHeight w:val="283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655C1D10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FİZ352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D3C8BB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Fizik Laboratuvarı V (Kuantum) A*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6035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E1FCCE2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M. </w:t>
            </w:r>
            <w:proofErr w:type="spellStart"/>
            <w:r>
              <w:t>Hicabi</w:t>
            </w:r>
            <w:proofErr w:type="spellEnd"/>
            <w:r>
              <w:t xml:space="preserve"> BÖLÜKDEMİR </w:t>
            </w:r>
          </w:p>
        </w:tc>
      </w:tr>
      <w:tr w:rsidR="00A44A43" w14:paraId="0533C15D" w14:textId="77777777">
        <w:trPr>
          <w:trHeight w:val="286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02FCE727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FİZ352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3C724C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Fizik Laboratuvarı V (Kuantum) B*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B11F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E0C9EC5" w14:textId="671147F0" w:rsidR="00A44A43" w:rsidRDefault="00AF62F6">
            <w:pPr>
              <w:spacing w:after="0" w:line="259" w:lineRule="auto"/>
              <w:ind w:left="1" w:firstLine="0"/>
              <w:jc w:val="left"/>
            </w:pPr>
            <w:r w:rsidRPr="00AF62F6">
              <w:rPr>
                <w:color w:val="auto"/>
              </w:rPr>
              <w:t>Doç. Dr. Aycan ÖZKAN</w:t>
            </w:r>
            <w:r w:rsidR="00A97C0C" w:rsidRPr="00AF62F6">
              <w:rPr>
                <w:color w:val="auto"/>
              </w:rPr>
              <w:t xml:space="preserve"> </w:t>
            </w:r>
          </w:p>
        </w:tc>
      </w:tr>
      <w:tr w:rsidR="00A44A43" w14:paraId="025FF958" w14:textId="77777777">
        <w:trPr>
          <w:trHeight w:val="283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2D8DBF70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FİZ352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F5FD6F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Fizik Laboratuvarı V (Kuantum) C*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6BAF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F17E2AD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Özlem YEŞİLTAŞ </w:t>
            </w:r>
          </w:p>
        </w:tc>
      </w:tr>
      <w:tr w:rsidR="00A44A43" w14:paraId="2A9D30AC" w14:textId="77777777">
        <w:trPr>
          <w:trHeight w:val="283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36ED4710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FIZ306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CBFD17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Kuantum Mekaniği I*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48BF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5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A28CF16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Hakan ÇİFTÇİ </w:t>
            </w:r>
          </w:p>
        </w:tc>
      </w:tr>
      <w:tr w:rsidR="00A44A43" w14:paraId="2C34093D" w14:textId="77777777">
        <w:trPr>
          <w:trHeight w:val="286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6B60FA5E" w14:textId="77777777" w:rsidR="00A44A43" w:rsidRDefault="00A97C0C">
            <w:pPr>
              <w:spacing w:after="0" w:line="259" w:lineRule="auto"/>
              <w:ind w:left="0" w:right="43" w:firstLine="0"/>
              <w:jc w:val="center"/>
            </w:pPr>
            <w:r>
              <w:t xml:space="preserve">ENG302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71D7B9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İngilizce- VI*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7327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5E779AF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44A43" w14:paraId="3E26771C" w14:textId="77777777">
        <w:trPr>
          <w:trHeight w:val="283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63533AC1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FİZ3122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01F6E7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Radyasyondan Korunma Fiziği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A7E6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15B144C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Aynur ÖZCAN </w:t>
            </w:r>
          </w:p>
        </w:tc>
      </w:tr>
      <w:tr w:rsidR="00A44A43" w14:paraId="5621EF32" w14:textId="77777777">
        <w:trPr>
          <w:trHeight w:val="283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64B43C4B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FİZ3124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7A0241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Hızlandırıcı Teknolojileri ve </w:t>
            </w:r>
            <w:proofErr w:type="spellStart"/>
            <w:r>
              <w:t>Uyg</w:t>
            </w:r>
            <w:proofErr w:type="spellEnd"/>
            <w:r>
              <w:t xml:space="preserve">.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5EDD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90529CF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Aynur ÖZCAN </w:t>
            </w:r>
          </w:p>
        </w:tc>
      </w:tr>
      <w:tr w:rsidR="00A44A43" w14:paraId="78A8DF64" w14:textId="77777777">
        <w:trPr>
          <w:trHeight w:val="286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6EE23AE3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FİZ3126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F9FB9D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Nükleer Fizik II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BEA1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B3C056C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Aynur ÖZCAN </w:t>
            </w:r>
          </w:p>
        </w:tc>
      </w:tr>
      <w:tr w:rsidR="00A44A43" w14:paraId="4460261B" w14:textId="77777777">
        <w:trPr>
          <w:trHeight w:val="283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018EF38C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FİZ3128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21EAD8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Plazma Fiziği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4806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146CE2A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H. Hilal YÜCEL </w:t>
            </w:r>
          </w:p>
        </w:tc>
      </w:tr>
      <w:tr w:rsidR="00A44A43" w14:paraId="068982B1" w14:textId="77777777">
        <w:trPr>
          <w:trHeight w:val="283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37A2B599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FİZ3130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1D759C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Grup Teorisine Giriş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E95F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8469331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Doç. Dr. Akif ÖZBAY </w:t>
            </w:r>
          </w:p>
        </w:tc>
      </w:tr>
      <w:tr w:rsidR="00A44A43" w14:paraId="7D47011D" w14:textId="77777777">
        <w:trPr>
          <w:trHeight w:val="286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64676324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FİZ3132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5347AC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Lazer Fiziği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8B65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37D698D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Sefer Bora LİŞESİVDİN </w:t>
            </w:r>
          </w:p>
        </w:tc>
      </w:tr>
      <w:tr w:rsidR="00A44A43" w14:paraId="1644EFD0" w14:textId="77777777">
        <w:trPr>
          <w:trHeight w:val="283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10490164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FİZ3140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C70862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Termoelektrik Fiziği-II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997422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</w:tcPr>
          <w:p w14:paraId="03094912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Raşit AHISKA </w:t>
            </w:r>
          </w:p>
        </w:tc>
      </w:tr>
      <w:tr w:rsidR="00A44A43" w14:paraId="668D5FF8" w14:textId="77777777">
        <w:trPr>
          <w:trHeight w:val="291"/>
        </w:trPr>
        <w:tc>
          <w:tcPr>
            <w:tcW w:w="1492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6DB0C1D9" w14:textId="77777777" w:rsidR="00A44A43" w:rsidRDefault="00A97C0C">
            <w:pPr>
              <w:spacing w:after="0" w:line="259" w:lineRule="auto"/>
              <w:ind w:left="0" w:right="41" w:firstLine="0"/>
              <w:jc w:val="center"/>
            </w:pPr>
            <w:r>
              <w:t xml:space="preserve">FİZ3142 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31099705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Isı Transfer Sistemlerinin Fiziği-II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F377F3" w14:textId="77777777" w:rsidR="00A44A43" w:rsidRDefault="00A97C0C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</w:tcPr>
          <w:p w14:paraId="324D9D04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Raşit AHISKA </w:t>
            </w:r>
          </w:p>
        </w:tc>
      </w:tr>
    </w:tbl>
    <w:p w14:paraId="58A78BCD" w14:textId="77777777" w:rsidR="00A44A43" w:rsidRDefault="00A97C0C">
      <w:pPr>
        <w:spacing w:after="0" w:line="259" w:lineRule="auto"/>
        <w:ind w:left="40" w:firstLine="0"/>
        <w:jc w:val="center"/>
      </w:pPr>
      <w:r>
        <w:lastRenderedPageBreak/>
        <w:t xml:space="preserve"> </w:t>
      </w:r>
    </w:p>
    <w:p w14:paraId="2EAB2817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7BAEFA2C" w14:textId="7BB52987" w:rsidR="00E414DF" w:rsidRDefault="00E414DF" w:rsidP="00E414DF">
      <w:pPr>
        <w:pStyle w:val="Balk1"/>
        <w:ind w:right="426"/>
      </w:pPr>
      <w:r>
        <w:t xml:space="preserve">           F</w:t>
      </w:r>
      <w:r w:rsidR="00A97C0C">
        <w:t>İZİK BÖLÜMÜ HAFTALIK DERS PROGRAMI IV</w:t>
      </w:r>
      <w:r>
        <w:t>.</w:t>
      </w:r>
      <w:r w:rsidR="00A97C0C">
        <w:t xml:space="preserve"> </w:t>
      </w:r>
      <w:r>
        <w:t>SINIF</w:t>
      </w:r>
    </w:p>
    <w:p w14:paraId="3EF7410E" w14:textId="210298DC" w:rsidR="00A44A43" w:rsidRDefault="00A97C0C">
      <w:pPr>
        <w:pStyle w:val="Balk1"/>
        <w:ind w:left="1272" w:right="1194"/>
      </w:pPr>
      <w:r>
        <w:t xml:space="preserve">(2023-2024 BAHAR YARIYILI) </w:t>
      </w:r>
    </w:p>
    <w:p w14:paraId="2E879984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23193838" w14:textId="77777777" w:rsidR="00A44A43" w:rsidRDefault="00A97C0C">
      <w:pPr>
        <w:spacing w:after="0" w:line="259" w:lineRule="auto"/>
        <w:ind w:left="-5"/>
        <w:jc w:val="left"/>
      </w:pPr>
      <w:r>
        <w:rPr>
          <w:b/>
        </w:rPr>
        <w:t xml:space="preserve">Ders Seçiminde Dikkat Edilmesi Gereken Hususlar </w:t>
      </w:r>
    </w:p>
    <w:p w14:paraId="198E78F7" w14:textId="77777777" w:rsidR="00A44A43" w:rsidRDefault="00A97C0C">
      <w:pPr>
        <w:spacing w:after="6" w:line="259" w:lineRule="auto"/>
        <w:ind w:left="0" w:firstLine="0"/>
        <w:jc w:val="left"/>
      </w:pPr>
      <w:r>
        <w:t xml:space="preserve"> </w:t>
      </w:r>
    </w:p>
    <w:p w14:paraId="09C34D30" w14:textId="77777777" w:rsidR="00A44A43" w:rsidRDefault="00A97C0C">
      <w:pPr>
        <w:spacing w:after="1" w:line="273" w:lineRule="auto"/>
        <w:ind w:left="-5" w:right="-13"/>
        <w:jc w:val="left"/>
      </w:pPr>
      <w:r>
        <w:rPr>
          <w:b/>
        </w:rPr>
        <w:t>i-)</w:t>
      </w:r>
      <w:r>
        <w:t xml:space="preserve"> </w:t>
      </w:r>
      <w:r>
        <w:rPr>
          <w:color w:val="FF0000"/>
        </w:rPr>
        <w:t xml:space="preserve">ADS: Alan Dışı Seçmeli Dersi Online (Çevrimiçi) yapılacaktır. 2020 (dahil) ve daha önce girişli öğrenciler 1 ADS dersi seçeceklerdir. 2021 ve daha sonraki öğrenciler ADS dersi seçmek zorunda değildir. </w:t>
      </w:r>
    </w:p>
    <w:p w14:paraId="2474D96B" w14:textId="77777777" w:rsidR="00A44A43" w:rsidRDefault="00A97C0C">
      <w:pPr>
        <w:spacing w:after="12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1C5B371" w14:textId="45DCB5AF" w:rsidR="00A44A43" w:rsidRDefault="00A97C0C">
      <w:pPr>
        <w:ind w:left="-5"/>
      </w:pPr>
      <w:r>
        <w:rPr>
          <w:b/>
        </w:rPr>
        <w:t xml:space="preserve">ii-) </w:t>
      </w:r>
      <w:r>
        <w:t>MOS: Mesleki Olmayan Seçmeli Dersi 1 ta</w:t>
      </w:r>
      <w:r w:rsidR="0004311B">
        <w:t xml:space="preserve">ne seçilecektir (Tüm Öğrenciler). </w:t>
      </w:r>
      <w:r w:rsidR="00A72F8E">
        <w:t xml:space="preserve">Fen </w:t>
      </w:r>
      <w:r w:rsidR="0004311B">
        <w:t xml:space="preserve">Fakültesi web sayfasında ilan edilen </w:t>
      </w:r>
      <w:r w:rsidR="00A72F8E" w:rsidRPr="0004311B">
        <w:rPr>
          <w:u w:val="single"/>
        </w:rPr>
        <w:t>MOS Ders Grubu</w:t>
      </w:r>
      <w:r w:rsidR="00A72F8E">
        <w:t xml:space="preserve"> Sekmesinde görünen derslerden birini</w:t>
      </w:r>
      <w:r w:rsidR="0004311B">
        <w:t>n</w:t>
      </w:r>
      <w:r w:rsidR="00A72F8E">
        <w:t xml:space="preserve"> al</w:t>
      </w:r>
      <w:r w:rsidR="0004311B">
        <w:t>ınması</w:t>
      </w:r>
      <w:r>
        <w:t xml:space="preserve"> </w:t>
      </w:r>
      <w:r w:rsidR="0004311B">
        <w:t>(</w:t>
      </w:r>
      <w:r>
        <w:t>diğer bölümlerden herhangi birine açılan dersler arasından alması</w:t>
      </w:r>
      <w:r w:rsidR="0004311B">
        <w:t>)</w:t>
      </w:r>
      <w:r>
        <w:t xml:space="preserve"> gerekmektedir.</w:t>
      </w:r>
      <w:r>
        <w:rPr>
          <w:b/>
        </w:rPr>
        <w:t xml:space="preserve">  </w:t>
      </w:r>
    </w:p>
    <w:p w14:paraId="0881BA2A" w14:textId="77777777" w:rsidR="00A44A43" w:rsidRDefault="00A97C0C">
      <w:pPr>
        <w:spacing w:after="6" w:line="259" w:lineRule="auto"/>
        <w:ind w:left="0" w:firstLine="0"/>
        <w:jc w:val="left"/>
      </w:pPr>
      <w:r>
        <w:t xml:space="preserve"> </w:t>
      </w:r>
    </w:p>
    <w:p w14:paraId="7D942698" w14:textId="1EC0C181" w:rsidR="00A44A43" w:rsidRDefault="00A97C0C" w:rsidP="00A72F8E">
      <w:pPr>
        <w:spacing w:after="0" w:line="259" w:lineRule="auto"/>
        <w:ind w:left="-5"/>
        <w:jc w:val="left"/>
      </w:pPr>
      <w:r>
        <w:rPr>
          <w:b/>
          <w:shd w:val="clear" w:color="auto" w:fill="FFFF00"/>
        </w:rPr>
        <w:t>iii-)</w:t>
      </w:r>
      <w:r>
        <w:rPr>
          <w:shd w:val="clear" w:color="auto" w:fill="FFFF00"/>
        </w:rPr>
        <w:t xml:space="preserve"> ENG-402 İleri Dil Becerileri Dersi Online (Çevrimiçi) yapılacaktır.</w:t>
      </w:r>
      <w:r>
        <w:t xml:space="preserve"> </w:t>
      </w:r>
    </w:p>
    <w:p w14:paraId="37999054" w14:textId="77777777" w:rsidR="00A44A43" w:rsidRDefault="00A97C0C">
      <w:pPr>
        <w:spacing w:after="69"/>
        <w:ind w:left="-5"/>
      </w:pPr>
      <w:r>
        <w:t xml:space="preserve">*Zorunlu Dersler </w:t>
      </w:r>
    </w:p>
    <w:p w14:paraId="1942AAC7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042" w:type="dxa"/>
        <w:tblInd w:w="-68" w:type="dxa"/>
        <w:tblLook w:val="04A0" w:firstRow="1" w:lastRow="0" w:firstColumn="1" w:lastColumn="0" w:noHBand="0" w:noVBand="1"/>
      </w:tblPr>
      <w:tblGrid>
        <w:gridCol w:w="1061"/>
        <w:gridCol w:w="1984"/>
        <w:gridCol w:w="1702"/>
        <w:gridCol w:w="1985"/>
        <w:gridCol w:w="1560"/>
        <w:gridCol w:w="1750"/>
      </w:tblGrid>
      <w:tr w:rsidR="00A72F8E" w14:paraId="54A38004" w14:textId="77777777" w:rsidTr="00A72F8E">
        <w:trPr>
          <w:trHeight w:val="305"/>
        </w:trPr>
        <w:tc>
          <w:tcPr>
            <w:tcW w:w="106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2D9E59FA" w14:textId="77777777" w:rsidR="00A72F8E" w:rsidRDefault="00A72F8E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Saat 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2EEEA2D0" w14:textId="77777777" w:rsidR="00A72F8E" w:rsidRDefault="00A72F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Pazartesi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13E8DAFC" w14:textId="77777777" w:rsidR="00A72F8E" w:rsidRDefault="00A72F8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Salı 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6725ABB8" w14:textId="77777777" w:rsidR="00A72F8E" w:rsidRDefault="00A72F8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Çarşamba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2B399833" w14:textId="77777777" w:rsidR="00A72F8E" w:rsidRDefault="00A72F8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 xml:space="preserve">Perşembe </w:t>
            </w:r>
          </w:p>
        </w:tc>
        <w:tc>
          <w:tcPr>
            <w:tcW w:w="1750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5C4DF273" w14:textId="6BD5338E" w:rsidR="00A72F8E" w:rsidRDefault="00A72F8E">
            <w:pPr>
              <w:spacing w:after="0" w:line="259" w:lineRule="auto"/>
              <w:ind w:left="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</w:tr>
      <w:tr w:rsidR="00A72F8E" w14:paraId="4B3996B8" w14:textId="77777777" w:rsidTr="00A72F8E">
        <w:trPr>
          <w:trHeight w:val="252"/>
        </w:trPr>
        <w:tc>
          <w:tcPr>
            <w:tcW w:w="1061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F72FFE2" w14:textId="77777777" w:rsidR="00A72F8E" w:rsidRDefault="00A72F8E" w:rsidP="00A72F8E">
            <w:pPr>
              <w:spacing w:after="0" w:line="259" w:lineRule="auto"/>
              <w:ind w:left="1" w:firstLine="0"/>
              <w:jc w:val="center"/>
            </w:pPr>
            <w:r>
              <w:t xml:space="preserve">8.30-9.20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4032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>FİZ402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6F64" w14:textId="77777777" w:rsidR="00A72F8E" w:rsidRDefault="00A72F8E" w:rsidP="00A72F8E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3620" w14:textId="77777777" w:rsidR="00A72F8E" w:rsidRDefault="00A72F8E" w:rsidP="00A72F8E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D71EB" w14:textId="77777777" w:rsidR="00A72F8E" w:rsidRDefault="00A72F8E" w:rsidP="00A72F8E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986C" w14:textId="3D7CA619" w:rsidR="00A72F8E" w:rsidRPr="00A72F8E" w:rsidRDefault="00A72F8E" w:rsidP="00A72F8E">
            <w:pPr>
              <w:spacing w:after="160" w:line="259" w:lineRule="auto"/>
              <w:ind w:left="0" w:firstLine="0"/>
              <w:jc w:val="center"/>
              <w:rPr>
                <w:highlight w:val="yellow"/>
              </w:rPr>
            </w:pPr>
            <w:r w:rsidRPr="00A72F8E">
              <w:rPr>
                <w:highlight w:val="yellow"/>
              </w:rPr>
              <w:t>ENG-402 (ONLINE)</w:t>
            </w:r>
          </w:p>
        </w:tc>
      </w:tr>
      <w:tr w:rsidR="00A72F8E" w14:paraId="65EC8E7E" w14:textId="77777777" w:rsidTr="00A72F8E">
        <w:trPr>
          <w:trHeight w:val="240"/>
        </w:trPr>
        <w:tc>
          <w:tcPr>
            <w:tcW w:w="1061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B57FFBC" w14:textId="77777777" w:rsidR="00A72F8E" w:rsidRDefault="00A72F8E" w:rsidP="00A72F8E">
            <w:pPr>
              <w:spacing w:after="0" w:line="259" w:lineRule="auto"/>
              <w:ind w:left="140" w:firstLine="0"/>
              <w:jc w:val="left"/>
            </w:pPr>
            <w:r>
              <w:t xml:space="preserve">9.30-10.20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C8E7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>FİZ402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3EA1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 xml:space="preserve">FİZ4144 (106)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71F1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>FİZ4140 (106)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0104" w14:textId="77777777" w:rsidR="00A72F8E" w:rsidRDefault="00A72F8E" w:rsidP="00A72F8E">
            <w:pPr>
              <w:spacing w:after="0" w:line="259" w:lineRule="auto"/>
              <w:ind w:left="0" w:right="4" w:firstLine="0"/>
              <w:jc w:val="center"/>
            </w:pPr>
            <w:r>
              <w:t xml:space="preserve">FİZ4154 (106) 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D03735" w14:textId="0C850012" w:rsidR="00A72F8E" w:rsidRPr="00A72F8E" w:rsidRDefault="00A72F8E" w:rsidP="00A72F8E">
            <w:pPr>
              <w:spacing w:after="160" w:line="259" w:lineRule="auto"/>
              <w:ind w:left="0" w:firstLine="0"/>
              <w:jc w:val="center"/>
              <w:rPr>
                <w:highlight w:val="yellow"/>
              </w:rPr>
            </w:pPr>
            <w:r w:rsidRPr="00A72F8E">
              <w:rPr>
                <w:highlight w:val="yellow"/>
              </w:rPr>
              <w:t>ENG-402 (ONLINE)</w:t>
            </w:r>
          </w:p>
        </w:tc>
      </w:tr>
      <w:tr w:rsidR="00A72F8E" w14:paraId="7A159EC6" w14:textId="77777777" w:rsidTr="00A72F8E">
        <w:trPr>
          <w:trHeight w:val="38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F236CE3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16A2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1A58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8578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5531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A0FC" w14:textId="77777777" w:rsidR="00A72F8E" w:rsidRPr="00A72F8E" w:rsidRDefault="00A72F8E" w:rsidP="00A72F8E">
            <w:pPr>
              <w:spacing w:after="160" w:line="259" w:lineRule="auto"/>
              <w:ind w:left="0" w:firstLine="0"/>
              <w:jc w:val="center"/>
              <w:rPr>
                <w:highlight w:val="yellow"/>
              </w:rPr>
            </w:pPr>
          </w:p>
        </w:tc>
      </w:tr>
      <w:tr w:rsidR="00A72F8E" w14:paraId="50386783" w14:textId="77777777" w:rsidTr="00A72F8E">
        <w:trPr>
          <w:trHeight w:val="223"/>
        </w:trPr>
        <w:tc>
          <w:tcPr>
            <w:tcW w:w="1061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A78FAC2" w14:textId="77777777" w:rsidR="00A72F8E" w:rsidRDefault="00A72F8E" w:rsidP="00A72F8E">
            <w:pPr>
              <w:spacing w:after="0" w:line="259" w:lineRule="auto"/>
              <w:ind w:left="95" w:firstLine="0"/>
              <w:jc w:val="left"/>
            </w:pPr>
            <w:r>
              <w:t xml:space="preserve">10.30-11.20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9C72" w14:textId="77777777" w:rsidR="00A72F8E" w:rsidRDefault="00A72F8E" w:rsidP="00A72F8E">
            <w:pPr>
              <w:spacing w:after="0" w:line="259" w:lineRule="auto"/>
              <w:ind w:left="3" w:firstLine="0"/>
              <w:jc w:val="center"/>
            </w:pPr>
            <w:r>
              <w:t>İSG402(106)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B58D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 xml:space="preserve">FİZ4144 (106)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D10B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>FİZ4140 (106)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5F45" w14:textId="77777777" w:rsidR="00A72F8E" w:rsidRDefault="00A72F8E" w:rsidP="00A72F8E">
            <w:pPr>
              <w:spacing w:after="0" w:line="259" w:lineRule="auto"/>
              <w:ind w:left="0" w:right="4" w:firstLine="0"/>
              <w:jc w:val="center"/>
            </w:pPr>
            <w:r>
              <w:t xml:space="preserve">FİZ4154 (106) 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1D6EA5" w14:textId="7791D99E" w:rsidR="00A72F8E" w:rsidRPr="00A72F8E" w:rsidRDefault="00A72F8E" w:rsidP="00A72F8E">
            <w:pPr>
              <w:spacing w:after="160" w:line="259" w:lineRule="auto"/>
              <w:ind w:left="0" w:firstLine="0"/>
              <w:jc w:val="center"/>
              <w:rPr>
                <w:highlight w:val="yellow"/>
              </w:rPr>
            </w:pPr>
            <w:r w:rsidRPr="00A72F8E">
              <w:rPr>
                <w:highlight w:val="yellow"/>
              </w:rPr>
              <w:t>ENG-402 (ONLINE)</w:t>
            </w:r>
          </w:p>
        </w:tc>
      </w:tr>
      <w:tr w:rsidR="00A72F8E" w14:paraId="1CEB237D" w14:textId="77777777" w:rsidTr="00A72F8E">
        <w:trPr>
          <w:trHeight w:val="38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EE7F844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BFCDA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2138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3C02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EA53" w14:textId="77777777" w:rsidR="00A72F8E" w:rsidRDefault="00A72F8E" w:rsidP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977F" w14:textId="77777777" w:rsidR="00A72F8E" w:rsidRPr="00A72F8E" w:rsidRDefault="00A72F8E" w:rsidP="00A72F8E">
            <w:pPr>
              <w:spacing w:after="160" w:line="259" w:lineRule="auto"/>
              <w:ind w:left="0" w:firstLine="0"/>
              <w:jc w:val="center"/>
              <w:rPr>
                <w:highlight w:val="yellow"/>
              </w:rPr>
            </w:pPr>
          </w:p>
        </w:tc>
      </w:tr>
      <w:tr w:rsidR="00A72F8E" w14:paraId="26CF1B54" w14:textId="77777777" w:rsidTr="00A72F8E">
        <w:trPr>
          <w:trHeight w:val="223"/>
        </w:trPr>
        <w:tc>
          <w:tcPr>
            <w:tcW w:w="1061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3BD418A" w14:textId="77777777" w:rsidR="00A72F8E" w:rsidRDefault="00A72F8E" w:rsidP="00A72F8E">
            <w:pPr>
              <w:spacing w:after="0" w:line="259" w:lineRule="auto"/>
              <w:ind w:left="95" w:firstLine="0"/>
              <w:jc w:val="left"/>
            </w:pPr>
            <w:r>
              <w:t xml:space="preserve">11.30-12.20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F76B" w14:textId="77777777" w:rsidR="00A72F8E" w:rsidRDefault="00A72F8E" w:rsidP="00A72F8E">
            <w:pPr>
              <w:spacing w:after="0" w:line="259" w:lineRule="auto"/>
              <w:ind w:left="3" w:firstLine="0"/>
              <w:jc w:val="center"/>
            </w:pPr>
            <w:r>
              <w:t>İSG402(106)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84C3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 xml:space="preserve">FİZ4144 (106)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EBDB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>FİZ4140 (106)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012E" w14:textId="77777777" w:rsidR="00A72F8E" w:rsidRDefault="00A72F8E" w:rsidP="00A72F8E">
            <w:pPr>
              <w:spacing w:after="0" w:line="259" w:lineRule="auto"/>
              <w:ind w:left="0" w:right="4" w:firstLine="0"/>
              <w:jc w:val="center"/>
            </w:pPr>
            <w:r>
              <w:t xml:space="preserve">FİZ4154 (106) 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275B5D" w14:textId="136EDCA1" w:rsidR="00A72F8E" w:rsidRPr="00A72F8E" w:rsidRDefault="00A72F8E" w:rsidP="00A72F8E">
            <w:pPr>
              <w:spacing w:after="160" w:line="259" w:lineRule="auto"/>
              <w:ind w:left="0" w:firstLine="0"/>
              <w:jc w:val="center"/>
              <w:rPr>
                <w:highlight w:val="yellow"/>
              </w:rPr>
            </w:pPr>
            <w:r w:rsidRPr="00A72F8E">
              <w:rPr>
                <w:highlight w:val="yellow"/>
              </w:rPr>
              <w:t>ENG-402 (ONLINE)</w:t>
            </w:r>
          </w:p>
        </w:tc>
      </w:tr>
      <w:tr w:rsidR="00A72F8E" w14:paraId="76D0E45C" w14:textId="77777777" w:rsidTr="00A72F8E">
        <w:trPr>
          <w:trHeight w:val="383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2582BB8" w14:textId="77777777" w:rsidR="00A72F8E" w:rsidRDefault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399D" w14:textId="77777777" w:rsidR="00A72F8E" w:rsidRDefault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1AF7" w14:textId="77777777" w:rsidR="00A72F8E" w:rsidRDefault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7B41" w14:textId="77777777" w:rsidR="00A72F8E" w:rsidRDefault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3A76" w14:textId="77777777" w:rsidR="00A72F8E" w:rsidRDefault="00A72F8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4D1B" w14:textId="77777777" w:rsidR="00A72F8E" w:rsidRDefault="00A72F8E">
            <w:pPr>
              <w:spacing w:after="160" w:line="259" w:lineRule="auto"/>
              <w:ind w:left="0" w:firstLine="0"/>
              <w:jc w:val="left"/>
            </w:pPr>
          </w:p>
        </w:tc>
      </w:tr>
      <w:tr w:rsidR="00A72F8E" w14:paraId="79C58E69" w14:textId="77777777" w:rsidTr="00A72F8E">
        <w:trPr>
          <w:trHeight w:val="262"/>
        </w:trPr>
        <w:tc>
          <w:tcPr>
            <w:tcW w:w="106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6D58D71" w14:textId="77777777" w:rsidR="00A72F8E" w:rsidRDefault="00A72F8E" w:rsidP="00793EC2">
            <w:pPr>
              <w:spacing w:after="0" w:line="259" w:lineRule="auto"/>
              <w:ind w:left="95" w:firstLine="0"/>
              <w:jc w:val="left"/>
            </w:pPr>
            <w:r>
              <w:t xml:space="preserve">12.30-13.20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99FF0CF" w14:textId="77777777" w:rsidR="00A72F8E" w:rsidRDefault="00A72F8E" w:rsidP="00793EC2">
            <w:pPr>
              <w:spacing w:after="0" w:line="259" w:lineRule="auto"/>
              <w:ind w:left="46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7E5F6FC" w14:textId="77777777" w:rsidR="00A72F8E" w:rsidRDefault="00A72F8E" w:rsidP="00793EC2">
            <w:pPr>
              <w:spacing w:after="0" w:line="259" w:lineRule="auto"/>
              <w:ind w:left="0" w:right="1" w:firstLine="0"/>
              <w:jc w:val="center"/>
            </w:pPr>
            <w:r>
              <w:t xml:space="preserve">FİZ4128 (106)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410DD2" w14:textId="256B36D4" w:rsidR="00A72F8E" w:rsidRDefault="00A72F8E" w:rsidP="00793EC2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56BBF6D2" w14:textId="6650679B" w:rsidR="00A72F8E" w:rsidRDefault="00A72F8E" w:rsidP="00793EC2">
            <w:pPr>
              <w:spacing w:after="0" w:line="259" w:lineRule="auto"/>
              <w:ind w:left="0" w:right="4" w:firstLine="0"/>
              <w:jc w:val="center"/>
            </w:pPr>
            <w:r>
              <w:t xml:space="preserve">FİZ4132 (106)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5FE834" w14:textId="77777777" w:rsidR="00A72F8E" w:rsidRDefault="00A72F8E" w:rsidP="00793EC2">
            <w:pPr>
              <w:spacing w:after="0" w:line="259" w:lineRule="auto"/>
              <w:ind w:left="47" w:firstLine="0"/>
              <w:jc w:val="center"/>
            </w:pPr>
          </w:p>
        </w:tc>
      </w:tr>
      <w:tr w:rsidR="00A72F8E" w14:paraId="2D6F29DC" w14:textId="77777777" w:rsidTr="00A72F8E">
        <w:trPr>
          <w:trHeight w:val="290"/>
        </w:trPr>
        <w:tc>
          <w:tcPr>
            <w:tcW w:w="106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AF5544C" w14:textId="77777777" w:rsidR="00A72F8E" w:rsidRDefault="00A72F8E" w:rsidP="00A72F8E">
            <w:pPr>
              <w:spacing w:after="0" w:line="259" w:lineRule="auto"/>
              <w:ind w:left="95" w:firstLine="0"/>
              <w:jc w:val="left"/>
            </w:pPr>
            <w:r>
              <w:t xml:space="preserve">13.30-14.20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AEB8" w14:textId="77777777" w:rsidR="00A72F8E" w:rsidRDefault="00A72F8E" w:rsidP="00A72F8E">
            <w:pPr>
              <w:spacing w:after="0" w:line="259" w:lineRule="auto"/>
              <w:ind w:left="0" w:firstLine="0"/>
              <w:jc w:val="center"/>
            </w:pPr>
            <w:r>
              <w:t xml:space="preserve">FİZ4152(106)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8AC9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>FİZ4128 (106)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EE81" w14:textId="05F6EF7E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 w:rsidRPr="00496002">
              <w:t xml:space="preserve">FİZ4150 (106)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8827" w14:textId="5E2BF123" w:rsidR="00A72F8E" w:rsidRDefault="00A72F8E" w:rsidP="00A72F8E">
            <w:pPr>
              <w:spacing w:after="0" w:line="259" w:lineRule="auto"/>
              <w:ind w:left="0" w:right="4" w:firstLine="0"/>
              <w:jc w:val="center"/>
            </w:pPr>
            <w:r>
              <w:t xml:space="preserve">FİZ4132 (106)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B0C3" w14:textId="1C05F185" w:rsidR="00A72F8E" w:rsidRPr="0004311B" w:rsidRDefault="00A72F8E" w:rsidP="00A72F8E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04311B">
              <w:rPr>
                <w:color w:val="auto"/>
              </w:rPr>
              <w:t>FİZ4148 (106)</w:t>
            </w:r>
          </w:p>
        </w:tc>
      </w:tr>
      <w:tr w:rsidR="00A72F8E" w14:paraId="2ED92F4F" w14:textId="77777777" w:rsidTr="00A72F8E">
        <w:trPr>
          <w:trHeight w:val="322"/>
        </w:trPr>
        <w:tc>
          <w:tcPr>
            <w:tcW w:w="106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CA5B5DD" w14:textId="77777777" w:rsidR="00A72F8E" w:rsidRDefault="00A72F8E" w:rsidP="00A72F8E">
            <w:pPr>
              <w:spacing w:after="0" w:line="259" w:lineRule="auto"/>
              <w:ind w:left="95" w:firstLine="0"/>
              <w:jc w:val="left"/>
            </w:pPr>
            <w:r>
              <w:t xml:space="preserve">14.30-15.20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AA11" w14:textId="77777777" w:rsidR="00A72F8E" w:rsidRDefault="00A72F8E" w:rsidP="00A72F8E">
            <w:pPr>
              <w:spacing w:after="0" w:line="259" w:lineRule="auto"/>
              <w:ind w:left="0" w:firstLine="0"/>
              <w:jc w:val="center"/>
            </w:pPr>
            <w:r>
              <w:t>FİZ4152(106)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0C4B" w14:textId="77777777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>
              <w:t xml:space="preserve">FİZ4128 (106)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762F9" w14:textId="6D4E607E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 w:rsidRPr="00496002">
              <w:t xml:space="preserve">FİZ4150 (106)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E078" w14:textId="523618CC" w:rsidR="00A72F8E" w:rsidRDefault="00A72F8E" w:rsidP="00A72F8E">
            <w:pPr>
              <w:spacing w:after="0" w:line="259" w:lineRule="auto"/>
              <w:ind w:left="0" w:right="4" w:firstLine="0"/>
              <w:jc w:val="center"/>
            </w:pPr>
            <w:r>
              <w:t xml:space="preserve">FİZ4132 (106)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439C" w14:textId="5F2A0E18" w:rsidR="00A72F8E" w:rsidRPr="0004311B" w:rsidRDefault="00A72F8E" w:rsidP="00A72F8E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04311B">
              <w:rPr>
                <w:color w:val="auto"/>
              </w:rPr>
              <w:t>FİZ4148 (106)</w:t>
            </w:r>
          </w:p>
        </w:tc>
      </w:tr>
      <w:tr w:rsidR="00A72F8E" w14:paraId="11FE5788" w14:textId="77777777" w:rsidTr="0004311B">
        <w:trPr>
          <w:trHeight w:val="799"/>
        </w:trPr>
        <w:tc>
          <w:tcPr>
            <w:tcW w:w="106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CF8A75D" w14:textId="77777777" w:rsidR="00A72F8E" w:rsidRDefault="00A72F8E" w:rsidP="00A72F8E">
            <w:pPr>
              <w:spacing w:after="0" w:line="259" w:lineRule="auto"/>
              <w:ind w:left="95" w:firstLine="0"/>
              <w:jc w:val="left"/>
            </w:pPr>
            <w:r>
              <w:t xml:space="preserve">15.30-16.20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876E" w14:textId="77777777" w:rsidR="00A72F8E" w:rsidRDefault="00A72F8E" w:rsidP="00A72F8E">
            <w:pPr>
              <w:spacing w:after="0" w:line="259" w:lineRule="auto"/>
              <w:ind w:left="0" w:firstLine="0"/>
              <w:jc w:val="center"/>
            </w:pPr>
            <w:r>
              <w:t>FİZ4152(106)</w:t>
            </w:r>
            <w:r>
              <w:rPr>
                <w:color w:val="FF0000"/>
              </w:rPr>
              <w:t xml:space="preserve"> </w:t>
            </w:r>
          </w:p>
          <w:p w14:paraId="1C0D6F57" w14:textId="77777777" w:rsidR="00A72F8E" w:rsidRDefault="00A72F8E" w:rsidP="00A72F8E">
            <w:pPr>
              <w:spacing w:after="0" w:line="259" w:lineRule="auto"/>
              <w:ind w:left="46" w:firstLine="0"/>
              <w:jc w:val="center"/>
            </w:pPr>
            <w:r>
              <w:rPr>
                <w:color w:val="FF0000"/>
              </w:rPr>
              <w:t xml:space="preserve"> </w:t>
            </w:r>
          </w:p>
          <w:p w14:paraId="4A75110E" w14:textId="77777777" w:rsidR="00A72F8E" w:rsidRDefault="00A72F8E" w:rsidP="00A72F8E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</w:rPr>
              <w:t xml:space="preserve">ADS (ONLINE)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C25A0" w14:textId="77777777" w:rsidR="00A72F8E" w:rsidRDefault="00A72F8E" w:rsidP="00A72F8E">
            <w:pPr>
              <w:spacing w:after="0" w:line="259" w:lineRule="auto"/>
              <w:ind w:left="43" w:firstLine="0"/>
              <w:jc w:val="center"/>
            </w:pPr>
            <w:r>
              <w:rPr>
                <w:color w:val="FF0000"/>
              </w:rPr>
              <w:t xml:space="preserve"> </w:t>
            </w:r>
          </w:p>
          <w:p w14:paraId="3ADC0EF1" w14:textId="77777777" w:rsidR="00A72F8E" w:rsidRDefault="00A72F8E" w:rsidP="00A72F8E">
            <w:pPr>
              <w:spacing w:after="0" w:line="259" w:lineRule="auto"/>
              <w:ind w:left="43" w:firstLine="0"/>
              <w:jc w:val="center"/>
            </w:pPr>
            <w:r>
              <w:rPr>
                <w:color w:val="FF0000"/>
              </w:rPr>
              <w:t xml:space="preserve"> </w:t>
            </w:r>
          </w:p>
          <w:p w14:paraId="5EA9D2A3" w14:textId="29D5F183" w:rsidR="0004311B" w:rsidRDefault="00A72F8E" w:rsidP="0004311B">
            <w:pPr>
              <w:spacing w:after="0" w:line="259" w:lineRule="auto"/>
              <w:ind w:left="43" w:firstLine="0"/>
              <w:jc w:val="center"/>
            </w:pPr>
            <w:r>
              <w:rPr>
                <w:color w:val="FF0000"/>
              </w:rPr>
              <w:t xml:space="preserve"> ADS (ONLINE)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AA3B" w14:textId="72D8B9CD" w:rsidR="00A72F8E" w:rsidRDefault="00A72F8E" w:rsidP="00A72F8E">
            <w:pPr>
              <w:spacing w:after="0" w:line="259" w:lineRule="auto"/>
              <w:ind w:left="0" w:right="1" w:firstLine="0"/>
              <w:jc w:val="center"/>
            </w:pPr>
            <w:r w:rsidRPr="00496002">
              <w:t xml:space="preserve">FİZ4150 (106)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6C4D" w14:textId="77777777" w:rsidR="00A72F8E" w:rsidRPr="0004311B" w:rsidRDefault="00A72F8E" w:rsidP="00A72F8E">
            <w:pPr>
              <w:spacing w:after="0" w:line="259" w:lineRule="auto"/>
              <w:ind w:left="41" w:firstLine="0"/>
              <w:jc w:val="center"/>
              <w:rPr>
                <w:color w:val="auto"/>
              </w:rPr>
            </w:pPr>
            <w:r w:rsidRPr="0004311B">
              <w:rPr>
                <w:color w:val="auto"/>
              </w:rPr>
              <w:t xml:space="preserve"> </w:t>
            </w:r>
          </w:p>
          <w:p w14:paraId="4CCCC221" w14:textId="77777777" w:rsidR="00A72F8E" w:rsidRPr="0004311B" w:rsidRDefault="00A72F8E" w:rsidP="00A72F8E">
            <w:pPr>
              <w:spacing w:after="15" w:line="259" w:lineRule="auto"/>
              <w:ind w:left="41" w:firstLine="0"/>
              <w:jc w:val="center"/>
              <w:rPr>
                <w:color w:val="auto"/>
              </w:rPr>
            </w:pPr>
            <w:r w:rsidRPr="0004311B">
              <w:rPr>
                <w:color w:val="auto"/>
              </w:rPr>
              <w:t xml:space="preserve"> </w:t>
            </w:r>
          </w:p>
          <w:p w14:paraId="66404500" w14:textId="77777777" w:rsidR="00A72F8E" w:rsidRPr="0004311B" w:rsidRDefault="00A72F8E" w:rsidP="00A72F8E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04311B">
              <w:rPr>
                <w:color w:val="auto"/>
              </w:rPr>
              <w:t xml:space="preserve">FİZ4130 (106)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3F69" w14:textId="3A3E2F41" w:rsidR="00A72F8E" w:rsidRPr="0004311B" w:rsidRDefault="00A72F8E" w:rsidP="00A72F8E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04311B">
              <w:rPr>
                <w:color w:val="auto"/>
              </w:rPr>
              <w:t>FİZ4148 (106)</w:t>
            </w:r>
          </w:p>
        </w:tc>
      </w:tr>
      <w:tr w:rsidR="00A72F8E" w14:paraId="4DA083F6" w14:textId="77777777" w:rsidTr="00A72F8E">
        <w:trPr>
          <w:trHeight w:val="284"/>
        </w:trPr>
        <w:tc>
          <w:tcPr>
            <w:tcW w:w="106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570C682" w14:textId="77777777" w:rsidR="00A72F8E" w:rsidRDefault="00A72F8E">
            <w:pPr>
              <w:spacing w:after="0" w:line="259" w:lineRule="auto"/>
              <w:ind w:left="95" w:firstLine="0"/>
              <w:jc w:val="left"/>
            </w:pPr>
            <w:r>
              <w:t xml:space="preserve">16.30-17.20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5BB8" w14:textId="77777777" w:rsidR="00A72F8E" w:rsidRDefault="00A72F8E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</w:rPr>
              <w:t xml:space="preserve">ADS (ONLINE)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6A4C" w14:textId="77777777" w:rsidR="00A72F8E" w:rsidRDefault="00A72F8E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FF0000"/>
              </w:rPr>
              <w:t xml:space="preserve">ADS (ONLINE)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D840" w14:textId="77777777" w:rsidR="00A72F8E" w:rsidRDefault="00A72F8E">
            <w:pPr>
              <w:spacing w:after="0" w:line="259" w:lineRule="auto"/>
              <w:ind w:left="4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E5A5" w14:textId="77777777" w:rsidR="00A72F8E" w:rsidRPr="0004311B" w:rsidRDefault="00A72F8E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04311B">
              <w:rPr>
                <w:color w:val="auto"/>
              </w:rPr>
              <w:t xml:space="preserve">FİZ4130 (106)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FEA9" w14:textId="77777777" w:rsidR="00A72F8E" w:rsidRDefault="00A72F8E">
            <w:pPr>
              <w:spacing w:after="0" w:line="259" w:lineRule="auto"/>
              <w:ind w:left="47" w:firstLine="0"/>
              <w:jc w:val="center"/>
            </w:pPr>
          </w:p>
        </w:tc>
      </w:tr>
      <w:tr w:rsidR="00A72F8E" w14:paraId="18F50F0A" w14:textId="77777777" w:rsidTr="00A72F8E">
        <w:trPr>
          <w:trHeight w:val="288"/>
        </w:trPr>
        <w:tc>
          <w:tcPr>
            <w:tcW w:w="1061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21F357B9" w14:textId="77777777" w:rsidR="00A72F8E" w:rsidRDefault="00A72F8E">
            <w:pPr>
              <w:spacing w:after="0" w:line="259" w:lineRule="auto"/>
              <w:ind w:left="95" w:firstLine="0"/>
              <w:jc w:val="left"/>
            </w:pPr>
            <w:r>
              <w:t xml:space="preserve">17.30-18.20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792881" w14:textId="77777777" w:rsidR="00A72F8E" w:rsidRDefault="00A72F8E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139D9A" w14:textId="77777777" w:rsidR="00A72F8E" w:rsidRDefault="00A72F8E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91F463" w14:textId="77777777" w:rsidR="00A72F8E" w:rsidRDefault="00A72F8E">
            <w:pPr>
              <w:spacing w:after="0" w:line="259" w:lineRule="auto"/>
              <w:ind w:left="4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5952D4" w14:textId="77777777" w:rsidR="00A72F8E" w:rsidRPr="0004311B" w:rsidRDefault="00A72F8E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04311B">
              <w:rPr>
                <w:color w:val="auto"/>
              </w:rPr>
              <w:t xml:space="preserve">FİZ4130 (106)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1D0142" w14:textId="77777777" w:rsidR="00A72F8E" w:rsidRDefault="00A72F8E">
            <w:pPr>
              <w:spacing w:after="0" w:line="259" w:lineRule="auto"/>
              <w:ind w:left="47" w:firstLine="0"/>
              <w:jc w:val="center"/>
            </w:pPr>
          </w:p>
        </w:tc>
      </w:tr>
    </w:tbl>
    <w:p w14:paraId="0C4EBBFE" w14:textId="77777777" w:rsidR="00A44A43" w:rsidRDefault="00A97C0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14:paraId="438EB795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5525A914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20D4539C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tbl>
      <w:tblPr>
        <w:tblStyle w:val="TableGrid"/>
        <w:tblW w:w="8617" w:type="dxa"/>
        <w:tblInd w:w="227" w:type="dxa"/>
        <w:tblCellMar>
          <w:top w:w="15" w:type="dxa"/>
          <w:left w:w="70" w:type="dxa"/>
          <w:right w:w="58" w:type="dxa"/>
        </w:tblCellMar>
        <w:tblLook w:val="04A0" w:firstRow="1" w:lastRow="0" w:firstColumn="1" w:lastColumn="0" w:noHBand="0" w:noVBand="1"/>
      </w:tblPr>
      <w:tblGrid>
        <w:gridCol w:w="1544"/>
        <w:gridCol w:w="2282"/>
        <w:gridCol w:w="1107"/>
        <w:gridCol w:w="3684"/>
      </w:tblGrid>
      <w:tr w:rsidR="00A44A43" w14:paraId="5B744A4C" w14:textId="77777777">
        <w:trPr>
          <w:trHeight w:val="301"/>
        </w:trPr>
        <w:tc>
          <w:tcPr>
            <w:tcW w:w="154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0C985E5E" w14:textId="77777777" w:rsidR="00A44A43" w:rsidRDefault="00A97C0C">
            <w:pPr>
              <w:spacing w:after="0" w:line="259" w:lineRule="auto"/>
              <w:ind w:left="44" w:firstLine="0"/>
            </w:pPr>
            <w:r>
              <w:rPr>
                <w:b/>
                <w:sz w:val="24"/>
              </w:rPr>
              <w:t xml:space="preserve">Dersin Kodu </w:t>
            </w:r>
          </w:p>
        </w:tc>
        <w:tc>
          <w:tcPr>
            <w:tcW w:w="228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4C68F5B1" w14:textId="77777777" w:rsidR="00A44A43" w:rsidRDefault="00A97C0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4"/>
              </w:rPr>
              <w:t xml:space="preserve">Dersin Adı </w:t>
            </w:r>
          </w:p>
        </w:tc>
        <w:tc>
          <w:tcPr>
            <w:tcW w:w="1107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14:paraId="71A67452" w14:textId="77777777" w:rsidR="00A44A43" w:rsidRDefault="00A97C0C">
            <w:pPr>
              <w:spacing w:after="0" w:line="259" w:lineRule="auto"/>
              <w:ind w:left="157" w:firstLine="0"/>
              <w:jc w:val="left"/>
            </w:pPr>
            <w:r>
              <w:rPr>
                <w:b/>
                <w:sz w:val="24"/>
              </w:rPr>
              <w:t xml:space="preserve">AKTS </w:t>
            </w:r>
          </w:p>
        </w:tc>
        <w:tc>
          <w:tcPr>
            <w:tcW w:w="3684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BFBFBF"/>
          </w:tcPr>
          <w:p w14:paraId="19C952A5" w14:textId="77777777" w:rsidR="00A44A43" w:rsidRDefault="00A97C0C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Öğretim Üyesi </w:t>
            </w:r>
          </w:p>
        </w:tc>
      </w:tr>
      <w:tr w:rsidR="00A44A43" w14:paraId="7B09B37C" w14:textId="77777777">
        <w:trPr>
          <w:trHeight w:val="280"/>
        </w:trPr>
        <w:tc>
          <w:tcPr>
            <w:tcW w:w="1544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175334F5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FIZ402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234B55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Araştırma Projesi II* 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DBC9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8 </w:t>
            </w:r>
          </w:p>
        </w:tc>
        <w:tc>
          <w:tcPr>
            <w:tcW w:w="36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DB59B0A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Fizik Bölüm Başkanlığı </w:t>
            </w:r>
          </w:p>
        </w:tc>
      </w:tr>
      <w:tr w:rsidR="00A44A43" w14:paraId="2E48847A" w14:textId="77777777">
        <w:trPr>
          <w:trHeight w:val="286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3E37889E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İSG402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80F6E1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İş Sağlığı ve Güvenliği II*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BFBA4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6419D9D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Haluk KORALAY </w:t>
            </w:r>
          </w:p>
        </w:tc>
      </w:tr>
      <w:tr w:rsidR="00A44A43" w14:paraId="2038210A" w14:textId="77777777">
        <w:trPr>
          <w:trHeight w:val="283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2F0EFA23" w14:textId="77777777" w:rsidR="00A44A43" w:rsidRDefault="00A97C0C">
            <w:pPr>
              <w:spacing w:after="0" w:line="259" w:lineRule="auto"/>
              <w:ind w:left="0" w:right="14" w:firstLine="0"/>
              <w:jc w:val="center"/>
            </w:pPr>
            <w:r>
              <w:t xml:space="preserve">ENG-402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9EE4EF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İleri Dil Becerileri II*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84F6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4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91686A4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A44A43" w14:paraId="691F850B" w14:textId="77777777">
        <w:trPr>
          <w:trHeight w:val="283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24583FD8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FİZ4128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9618AF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Yarıiletken Fiziği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DBE5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D29D6BB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Mehmet KASAP </w:t>
            </w:r>
          </w:p>
        </w:tc>
      </w:tr>
      <w:tr w:rsidR="00A44A43" w14:paraId="04869814" w14:textId="77777777">
        <w:trPr>
          <w:trHeight w:val="286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793FF147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FİZ4130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181B6B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Katıların Optik Özellikleri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9DA2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C0C0773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H. Hilal YÜCEL </w:t>
            </w:r>
          </w:p>
        </w:tc>
      </w:tr>
      <w:tr w:rsidR="00A44A43" w14:paraId="77CCE404" w14:textId="77777777">
        <w:trPr>
          <w:trHeight w:val="283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3A84EDD0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FİZ4132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A42765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Moleküler Spektroskopi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1791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BFD19A0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Yusuf ERDOĞDU </w:t>
            </w:r>
          </w:p>
        </w:tc>
      </w:tr>
      <w:tr w:rsidR="00A44A43" w14:paraId="25A9C5DA" w14:textId="77777777">
        <w:trPr>
          <w:trHeight w:val="283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0A5465F1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FİZ4140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D78506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Kalite Yönetimi II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130C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D425AFE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Aynur ÖZCAN </w:t>
            </w:r>
          </w:p>
        </w:tc>
      </w:tr>
      <w:tr w:rsidR="00A44A43" w14:paraId="45FDE991" w14:textId="77777777">
        <w:trPr>
          <w:trHeight w:val="286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7D17F9B5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FİZ4144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D399D4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Sistem Elektroniği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2446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F994521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Selim ACAR </w:t>
            </w:r>
          </w:p>
        </w:tc>
      </w:tr>
      <w:tr w:rsidR="00A44A43" w14:paraId="178D835E" w14:textId="77777777">
        <w:trPr>
          <w:trHeight w:val="283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38F62CB4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FİZ4148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1DC4BD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Molekül Fiziği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6E36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3BDE882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Doç. Dr. Mehmet BAHAT </w:t>
            </w:r>
          </w:p>
        </w:tc>
      </w:tr>
      <w:tr w:rsidR="00A44A43" w14:paraId="3C5934D6" w14:textId="77777777">
        <w:trPr>
          <w:trHeight w:val="313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2AF57335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FİZ4152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5518BBA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Süper İletkenlik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1F62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642D103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Prof. Dr. Haluk KORALAY </w:t>
            </w:r>
          </w:p>
        </w:tc>
      </w:tr>
      <w:tr w:rsidR="00A44A43" w14:paraId="551B98B4" w14:textId="77777777">
        <w:trPr>
          <w:trHeight w:val="312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</w:tcPr>
          <w:p w14:paraId="454CB9ED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FİZ4154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859E2D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Çevre Fiziği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FF76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D8226EA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Doç. Dr. İlknur KARS DURUKAN </w:t>
            </w:r>
          </w:p>
        </w:tc>
      </w:tr>
      <w:tr w:rsidR="00A44A43" w14:paraId="6CE832E8" w14:textId="77777777">
        <w:trPr>
          <w:trHeight w:val="319"/>
        </w:trPr>
        <w:tc>
          <w:tcPr>
            <w:tcW w:w="1544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1EBE05FD" w14:textId="77777777" w:rsidR="00A44A43" w:rsidRDefault="00A97C0C">
            <w:pPr>
              <w:spacing w:after="0" w:line="259" w:lineRule="auto"/>
              <w:ind w:left="0" w:right="15" w:firstLine="0"/>
              <w:jc w:val="center"/>
            </w:pPr>
            <w:r>
              <w:t xml:space="preserve">FİZ4150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7AF87128" w14:textId="77777777" w:rsidR="00A44A43" w:rsidRDefault="00A97C0C">
            <w:pPr>
              <w:spacing w:after="0" w:line="259" w:lineRule="auto"/>
              <w:ind w:left="0" w:firstLine="0"/>
              <w:jc w:val="left"/>
            </w:pPr>
            <w:r>
              <w:t xml:space="preserve">Bilgisayar Programlama III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19F8DA" w14:textId="77777777" w:rsidR="00A44A43" w:rsidRDefault="00A97C0C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14:paraId="076C9DA3" w14:textId="77777777" w:rsidR="00A44A43" w:rsidRDefault="00A97C0C">
            <w:pPr>
              <w:spacing w:after="0" w:line="259" w:lineRule="auto"/>
              <w:ind w:left="1" w:firstLine="0"/>
              <w:jc w:val="lef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Kıvanç UYANIK </w:t>
            </w:r>
          </w:p>
        </w:tc>
      </w:tr>
    </w:tbl>
    <w:p w14:paraId="22F5CD11" w14:textId="77777777" w:rsidR="00A44A43" w:rsidRDefault="00A97C0C">
      <w:pPr>
        <w:spacing w:after="0" w:line="259" w:lineRule="auto"/>
        <w:ind w:left="40" w:firstLine="0"/>
        <w:jc w:val="center"/>
      </w:pPr>
      <w:r>
        <w:t xml:space="preserve"> </w:t>
      </w:r>
    </w:p>
    <w:p w14:paraId="3241B394" w14:textId="14F3E3D0" w:rsidR="00A44A43" w:rsidRDefault="00A97C0C" w:rsidP="00E414DF">
      <w:pPr>
        <w:spacing w:after="0" w:line="259" w:lineRule="auto"/>
        <w:ind w:left="40" w:firstLine="0"/>
        <w:jc w:val="center"/>
      </w:pPr>
      <w:r>
        <w:t xml:space="preserve"> </w:t>
      </w:r>
    </w:p>
    <w:sectPr w:rsidR="00A44A43">
      <w:footerReference w:type="even" r:id="rId6"/>
      <w:footerReference w:type="default" r:id="rId7"/>
      <w:footerReference w:type="first" r:id="rId8"/>
      <w:pgSz w:w="11906" w:h="16838"/>
      <w:pgMar w:top="716" w:right="1414" w:bottom="1022" w:left="1419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04FD" w14:textId="77777777" w:rsidR="00F35777" w:rsidRDefault="00F35777">
      <w:pPr>
        <w:spacing w:after="0" w:line="240" w:lineRule="auto"/>
      </w:pPr>
      <w:r>
        <w:separator/>
      </w:r>
    </w:p>
  </w:endnote>
  <w:endnote w:type="continuationSeparator" w:id="0">
    <w:p w14:paraId="5F457863" w14:textId="77777777" w:rsidR="00F35777" w:rsidRDefault="00F3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E8D3D" w14:textId="77777777" w:rsidR="00793EC2" w:rsidRDefault="00793EC2">
    <w:pPr>
      <w:tabs>
        <w:tab w:val="center" w:pos="453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726F" w14:textId="6A878693" w:rsidR="00793EC2" w:rsidRDefault="00793EC2">
    <w:pPr>
      <w:tabs>
        <w:tab w:val="center" w:pos="453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603EC" w:rsidRPr="003603EC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BD364" w14:textId="77777777" w:rsidR="00793EC2" w:rsidRDefault="00793EC2">
    <w:pPr>
      <w:tabs>
        <w:tab w:val="center" w:pos="4534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1FFB6" w14:textId="77777777" w:rsidR="00F35777" w:rsidRDefault="00F35777">
      <w:pPr>
        <w:spacing w:after="0" w:line="240" w:lineRule="auto"/>
      </w:pPr>
      <w:r>
        <w:separator/>
      </w:r>
    </w:p>
  </w:footnote>
  <w:footnote w:type="continuationSeparator" w:id="0">
    <w:p w14:paraId="66E2356D" w14:textId="77777777" w:rsidR="00F35777" w:rsidRDefault="00F35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43"/>
    <w:rsid w:val="00001B91"/>
    <w:rsid w:val="00041419"/>
    <w:rsid w:val="0004311B"/>
    <w:rsid w:val="000C706F"/>
    <w:rsid w:val="00103585"/>
    <w:rsid w:val="003603EC"/>
    <w:rsid w:val="0069090B"/>
    <w:rsid w:val="00793EC2"/>
    <w:rsid w:val="008A4853"/>
    <w:rsid w:val="00A44A43"/>
    <w:rsid w:val="00A72F8E"/>
    <w:rsid w:val="00A97C0C"/>
    <w:rsid w:val="00AC4B8C"/>
    <w:rsid w:val="00AE707D"/>
    <w:rsid w:val="00AF62F6"/>
    <w:rsid w:val="00B070D8"/>
    <w:rsid w:val="00B6334D"/>
    <w:rsid w:val="00D15D57"/>
    <w:rsid w:val="00E414DF"/>
    <w:rsid w:val="00F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D72DB"/>
  <w15:docId w15:val="{47963FD8-9EA8-4DF5-96E7-BDC4EC5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3" w:line="24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FİZİK     BÖLÜMÜ HAFTALIK DERS PROGRAMI</vt:lpstr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FİZİK     BÖLÜMÜ HAFTALIK DERS PROGRAMI</dc:title>
  <dc:subject/>
  <dc:creator>A.OZKAN</dc:creator>
  <cp:keywords/>
  <cp:lastModifiedBy>Gazi</cp:lastModifiedBy>
  <cp:revision>11</cp:revision>
  <dcterms:created xsi:type="dcterms:W3CDTF">2024-02-08T11:41:00Z</dcterms:created>
  <dcterms:modified xsi:type="dcterms:W3CDTF">2024-02-21T15:00:00Z</dcterms:modified>
</cp:coreProperties>
</file>